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F2" w:rsidRPr="00B30C45" w:rsidRDefault="005810F2" w:rsidP="005810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0C4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810F2" w:rsidRPr="00B30C45" w:rsidRDefault="005B2ADA" w:rsidP="0058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Центральная библиотека</w:t>
      </w:r>
    </w:p>
    <w:p w:rsidR="005810F2" w:rsidRPr="00B30C45" w:rsidRDefault="005810F2" w:rsidP="0058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0C45">
        <w:rPr>
          <w:rFonts w:ascii="Times New Roman" w:hAnsi="Times New Roman" w:cs="Times New Roman"/>
          <w:sz w:val="28"/>
          <w:szCs w:val="28"/>
        </w:rPr>
        <w:t>_____________________</w:t>
      </w:r>
      <w:r w:rsidR="005B2ADA">
        <w:rPr>
          <w:rFonts w:ascii="Times New Roman" w:hAnsi="Times New Roman" w:cs="Times New Roman"/>
          <w:sz w:val="28"/>
          <w:szCs w:val="28"/>
        </w:rPr>
        <w:t>Шиль А.Ф.</w:t>
      </w:r>
    </w:p>
    <w:p w:rsidR="005810F2" w:rsidRDefault="005810F2" w:rsidP="005810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10F2" w:rsidRDefault="005810F2" w:rsidP="005810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10F2" w:rsidRDefault="005810F2" w:rsidP="005810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10F2" w:rsidRDefault="005810F2" w:rsidP="005810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10F2" w:rsidRPr="00B02886" w:rsidRDefault="005810F2" w:rsidP="005810F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02886">
        <w:rPr>
          <w:rFonts w:ascii="Times New Roman" w:hAnsi="Times New Roman" w:cs="Times New Roman"/>
          <w:b/>
          <w:i/>
          <w:sz w:val="44"/>
          <w:szCs w:val="44"/>
        </w:rPr>
        <w:t>ПЛАН</w:t>
      </w:r>
    </w:p>
    <w:p w:rsidR="005810F2" w:rsidRPr="00B02886" w:rsidRDefault="005810F2" w:rsidP="005810F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02886">
        <w:rPr>
          <w:rFonts w:ascii="Times New Roman" w:hAnsi="Times New Roman" w:cs="Times New Roman"/>
          <w:b/>
          <w:i/>
          <w:sz w:val="44"/>
          <w:szCs w:val="44"/>
        </w:rPr>
        <w:t xml:space="preserve">работы МБУК Центральная библиотека </w:t>
      </w:r>
    </w:p>
    <w:p w:rsidR="005810F2" w:rsidRPr="00B02886" w:rsidRDefault="00D117B9" w:rsidP="005810F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МР Благоварский район на 2018</w:t>
      </w:r>
      <w:r w:rsidR="005810F2" w:rsidRPr="00B02886">
        <w:rPr>
          <w:rFonts w:ascii="Times New Roman" w:hAnsi="Times New Roman" w:cs="Times New Roman"/>
          <w:b/>
          <w:i/>
          <w:sz w:val="44"/>
          <w:szCs w:val="44"/>
        </w:rPr>
        <w:t xml:space="preserve"> год</w:t>
      </w:r>
    </w:p>
    <w:p w:rsidR="005810F2" w:rsidRPr="00B02886" w:rsidRDefault="005810F2" w:rsidP="005810F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810F2" w:rsidRDefault="005810F2" w:rsidP="00581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0F2" w:rsidRDefault="005810F2" w:rsidP="00581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0F2" w:rsidRDefault="005810F2" w:rsidP="00581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9C" w:rsidRDefault="0086799C" w:rsidP="00581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9C" w:rsidRDefault="0086799C" w:rsidP="00581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DA" w:rsidRDefault="005B2ADA" w:rsidP="00581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0F2" w:rsidRDefault="005810F2" w:rsidP="005810F2">
      <w:pPr>
        <w:shd w:val="clear" w:color="auto" w:fill="FFFFFF"/>
        <w:spacing w:after="0" w:line="357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810F2" w:rsidRPr="00B02886" w:rsidRDefault="005810F2" w:rsidP="005810F2">
      <w:pPr>
        <w:shd w:val="clear" w:color="auto" w:fill="FFFFFF"/>
        <w:spacing w:after="0" w:line="357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AD" w:rsidRPr="001142AD" w:rsidRDefault="001142AD" w:rsidP="001142AD">
      <w:pPr>
        <w:shd w:val="clear" w:color="auto" w:fill="FFFFFF"/>
        <w:spacing w:after="0" w:line="357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F2" w:rsidRPr="00B02886" w:rsidRDefault="005810F2" w:rsidP="005810F2">
      <w:pPr>
        <w:pStyle w:val="a4"/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задачи, основные направления деятельности</w:t>
      </w:r>
      <w:r w:rsidR="00D11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библиотеки в 2018</w:t>
      </w:r>
      <w:r w:rsidRPr="00B0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году. </w:t>
      </w:r>
    </w:p>
    <w:p w:rsidR="005810F2" w:rsidRPr="00B83D6A" w:rsidRDefault="005810F2" w:rsidP="005810F2">
      <w:pPr>
        <w:shd w:val="clear" w:color="auto" w:fill="FFFFFF"/>
        <w:spacing w:after="0" w:line="357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F2" w:rsidRPr="00B83D6A" w:rsidRDefault="005810F2" w:rsidP="005810F2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83D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работы библиотеки как информационного, образовательного и культурного центра.</w:t>
      </w:r>
    </w:p>
    <w:p w:rsidR="005810F2" w:rsidRPr="00B83D6A" w:rsidRDefault="005810F2" w:rsidP="005810F2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810F2" w:rsidRPr="00B83D6A" w:rsidRDefault="005810F2" w:rsidP="005810F2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83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доступности, оперативности и комфортности получения информации  пользователями библиотеки.</w:t>
      </w:r>
    </w:p>
    <w:p w:rsidR="005810F2" w:rsidRPr="00B83D6A" w:rsidRDefault="005810F2" w:rsidP="005810F2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Оказание помощи пользователям в процессе образования, самообразования, формирования личности, развитии творческих способностей и воображения.</w:t>
      </w:r>
    </w:p>
    <w:p w:rsidR="005810F2" w:rsidRPr="00B83D6A" w:rsidRDefault="005810F2" w:rsidP="005810F2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6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информационной культуры и культуры чтения пользователей.</w:t>
      </w:r>
    </w:p>
    <w:p w:rsidR="005810F2" w:rsidRPr="00B83D6A" w:rsidRDefault="005810F2" w:rsidP="005810F2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Продвижение книги и чтения среди населения и  повышение уровня читательской активности.</w:t>
      </w:r>
    </w:p>
    <w:p w:rsidR="005810F2" w:rsidRPr="00B83D6A" w:rsidRDefault="005810F2" w:rsidP="005810F2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6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Осуществление всестороннего раскрытия фонда библиотеки с использованием различных форм индивидуальной и массовой работы.</w:t>
      </w:r>
    </w:p>
    <w:p w:rsidR="005810F2" w:rsidRPr="00B83D6A" w:rsidRDefault="005810F2" w:rsidP="005810F2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6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</w:t>
      </w:r>
    </w:p>
    <w:p w:rsidR="005810F2" w:rsidRPr="00B83D6A" w:rsidRDefault="005810F2" w:rsidP="005810F2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6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5810F2" w:rsidRDefault="005810F2" w:rsidP="00581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0F2" w:rsidRDefault="005810F2" w:rsidP="00581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0F2" w:rsidRDefault="005810F2" w:rsidP="005810F2">
      <w:pPr>
        <w:rPr>
          <w:rFonts w:ascii="Times New Roman" w:hAnsi="Times New Roman" w:cs="Times New Roman"/>
          <w:sz w:val="28"/>
          <w:szCs w:val="28"/>
        </w:rPr>
      </w:pPr>
    </w:p>
    <w:p w:rsidR="001142AD" w:rsidRPr="00AD5A6A" w:rsidRDefault="001142AD" w:rsidP="005810F2">
      <w:pPr>
        <w:rPr>
          <w:rFonts w:ascii="Times New Roman" w:hAnsi="Times New Roman" w:cs="Times New Roman"/>
          <w:sz w:val="28"/>
          <w:szCs w:val="28"/>
        </w:rPr>
      </w:pPr>
    </w:p>
    <w:p w:rsidR="005810F2" w:rsidRPr="00AD5A6A" w:rsidRDefault="005810F2" w:rsidP="005810F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Организация работы по программам (проектам), организация работы круж</w:t>
      </w:r>
      <w:r w:rsidR="00D117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ков (клубов по интересам) в 2018</w:t>
      </w:r>
      <w:r w:rsidRPr="00AD5A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году.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536"/>
        <w:gridCol w:w="2410"/>
        <w:gridCol w:w="4111"/>
        <w:gridCol w:w="2345"/>
      </w:tblGrid>
      <w:tr w:rsidR="005810F2" w:rsidTr="001142AD">
        <w:tc>
          <w:tcPr>
            <w:tcW w:w="664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810F2" w:rsidRPr="0086446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6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 (проекта), кружка (клуба по интересам)</w:t>
            </w:r>
          </w:p>
        </w:tc>
        <w:tc>
          <w:tcPr>
            <w:tcW w:w="2410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6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111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6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направление (цель) деятельности</w:t>
            </w:r>
          </w:p>
        </w:tc>
        <w:tc>
          <w:tcPr>
            <w:tcW w:w="2345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62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работы</w:t>
            </w:r>
          </w:p>
        </w:tc>
      </w:tr>
      <w:tr w:rsidR="00A83814" w:rsidTr="001142AD">
        <w:tc>
          <w:tcPr>
            <w:tcW w:w="664" w:type="dxa"/>
          </w:tcPr>
          <w:p w:rsidR="00A83814" w:rsidRPr="00A0605E" w:rsidRDefault="00A0605E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83814" w:rsidRPr="00C5049A" w:rsidRDefault="00C5049A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49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общественного доступа (</w:t>
            </w:r>
            <w:r w:rsidRPr="00C5049A">
              <w:rPr>
                <w:rFonts w:ascii="Times New Roman" w:hAnsi="Times New Roman" w:cs="Times New Roman"/>
                <w:sz w:val="28"/>
                <w:szCs w:val="28"/>
              </w:rPr>
              <w:t>ЦОД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ЦБ</w:t>
            </w:r>
          </w:p>
        </w:tc>
        <w:tc>
          <w:tcPr>
            <w:tcW w:w="2410" w:type="dxa"/>
          </w:tcPr>
          <w:p w:rsidR="00A83814" w:rsidRPr="00C5049A" w:rsidRDefault="00C5049A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49A">
              <w:rPr>
                <w:rFonts w:ascii="Times New Roman" w:hAnsi="Times New Roman" w:cs="Times New Roman"/>
                <w:sz w:val="28"/>
                <w:szCs w:val="28"/>
              </w:rPr>
              <w:t>для всех пользователей</w:t>
            </w:r>
          </w:p>
        </w:tc>
        <w:tc>
          <w:tcPr>
            <w:tcW w:w="4111" w:type="dxa"/>
          </w:tcPr>
          <w:p w:rsidR="00C5049A" w:rsidRPr="00C5049A" w:rsidRDefault="00C5049A" w:rsidP="00C5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049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преодоления отставания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5049A">
              <w:rPr>
                <w:rFonts w:ascii="Times New Roman" w:hAnsi="Times New Roman" w:cs="Times New Roman"/>
                <w:sz w:val="28"/>
                <w:szCs w:val="28"/>
              </w:rPr>
              <w:t xml:space="preserve">  в уровне доступа к социально значимым электронным информационным ресурсам, услугам связи, доступе в глобальные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ьютерные сети, в первую очередь </w:t>
            </w:r>
            <w:r w:rsidRPr="00C5049A">
              <w:rPr>
                <w:rFonts w:ascii="Times New Roman" w:hAnsi="Times New Roman" w:cs="Times New Roman"/>
                <w:sz w:val="28"/>
                <w:szCs w:val="28"/>
              </w:rPr>
              <w:t>Интернет,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49A">
              <w:rPr>
                <w:rFonts w:ascii="Times New Roman" w:hAnsi="Times New Roman" w:cs="Times New Roman"/>
                <w:sz w:val="28"/>
                <w:szCs w:val="28"/>
              </w:rPr>
              <w:t>использовании  информационно коммуникационных технологий.</w:t>
            </w:r>
          </w:p>
          <w:p w:rsidR="00A83814" w:rsidRPr="00864462" w:rsidRDefault="00C5049A" w:rsidP="00C504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049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жителям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C5049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технических средств, для обеспечения доступа к стандартному набору информационных и коммуникационных ресурсов и сервисов сети Интернет, включая организацию доступа к отдельным муниципальным и российским информационным ресурсам, в первую очередь, социальной, образовательной, правовой, культурной и научной направленности.</w:t>
            </w:r>
          </w:p>
        </w:tc>
        <w:tc>
          <w:tcPr>
            <w:tcW w:w="2345" w:type="dxa"/>
          </w:tcPr>
          <w:p w:rsidR="00A83814" w:rsidRPr="00C5049A" w:rsidRDefault="00C5049A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49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A0605E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5810F2" w:rsidRPr="0086446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62">
              <w:rPr>
                <w:rFonts w:ascii="Times New Roman" w:hAnsi="Times New Roman" w:cs="Times New Roman"/>
                <w:sz w:val="28"/>
                <w:szCs w:val="28"/>
              </w:rPr>
              <w:t>Программа по повышению престижа книги и чтения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Книга без границ</w:t>
            </w:r>
            <w:r w:rsidRPr="00864462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</w:tc>
        <w:tc>
          <w:tcPr>
            <w:tcW w:w="2410" w:type="dxa"/>
          </w:tcPr>
          <w:p w:rsidR="005810F2" w:rsidRPr="00761475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7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4111" w:type="dxa"/>
          </w:tcPr>
          <w:p w:rsidR="005810F2" w:rsidRPr="00AD5A6A" w:rsidRDefault="00E45CB0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10F2" w:rsidRPr="00AD5A6A">
              <w:rPr>
                <w:rFonts w:ascii="Times New Roman" w:hAnsi="Times New Roman" w:cs="Times New Roman"/>
                <w:sz w:val="28"/>
                <w:szCs w:val="28"/>
              </w:rPr>
              <w:t>повышение престижа книги, чтения и уровня читате</w:t>
            </w:r>
            <w:r w:rsidR="005810F2">
              <w:rPr>
                <w:rFonts w:ascii="Times New Roman" w:hAnsi="Times New Roman" w:cs="Times New Roman"/>
                <w:sz w:val="28"/>
                <w:szCs w:val="28"/>
              </w:rPr>
              <w:t xml:space="preserve">льской активности, формирование </w:t>
            </w:r>
            <w:r w:rsidR="005810F2" w:rsidRPr="00AD5A6A">
              <w:rPr>
                <w:rFonts w:ascii="Times New Roman" w:hAnsi="Times New Roman" w:cs="Times New Roman"/>
                <w:sz w:val="28"/>
                <w:szCs w:val="28"/>
              </w:rPr>
              <w:t>информационной культуры.</w:t>
            </w:r>
          </w:p>
        </w:tc>
        <w:tc>
          <w:tcPr>
            <w:tcW w:w="2345" w:type="dxa"/>
          </w:tcPr>
          <w:p w:rsidR="005810F2" w:rsidRPr="00AD5A6A" w:rsidRDefault="00315173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A0605E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810F2" w:rsidRPr="00AD5A6A" w:rsidRDefault="00315173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 краеведческой деятельности «Моя малая Родина»</w:t>
            </w:r>
          </w:p>
        </w:tc>
        <w:tc>
          <w:tcPr>
            <w:tcW w:w="2410" w:type="dxa"/>
          </w:tcPr>
          <w:p w:rsidR="005810F2" w:rsidRPr="00AD5A6A" w:rsidRDefault="00103105" w:rsidP="003151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315173">
              <w:rPr>
                <w:rFonts w:ascii="Times New Roman" w:hAnsi="Times New Roman" w:cs="Times New Roman"/>
                <w:sz w:val="28"/>
                <w:szCs w:val="28"/>
              </w:rPr>
              <w:t>всех пользователей</w:t>
            </w:r>
          </w:p>
        </w:tc>
        <w:tc>
          <w:tcPr>
            <w:tcW w:w="4111" w:type="dxa"/>
          </w:tcPr>
          <w:p w:rsidR="00315173" w:rsidRPr="00315173" w:rsidRDefault="00E45CB0" w:rsidP="0031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5173" w:rsidRPr="00315173">
              <w:rPr>
                <w:rFonts w:ascii="Times New Roman" w:hAnsi="Times New Roman" w:cs="Times New Roman"/>
                <w:sz w:val="28"/>
                <w:szCs w:val="28"/>
              </w:rPr>
              <w:t>пропаганда литературы краеведческого характера,  формирование облика библиотеки как места, где каждый  сможет найти помощь и поддержку в вопросах, касающ</w:t>
            </w:r>
            <w:r w:rsidR="00315173">
              <w:rPr>
                <w:rFonts w:ascii="Times New Roman" w:hAnsi="Times New Roman" w:cs="Times New Roman"/>
                <w:sz w:val="28"/>
                <w:szCs w:val="28"/>
              </w:rPr>
              <w:t>ихся своей малой родины;</w:t>
            </w:r>
            <w:r w:rsidR="00315173" w:rsidRPr="0031517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собственных краеведческих ресурсов на электронных носителях;</w:t>
            </w:r>
          </w:p>
          <w:p w:rsidR="00315173" w:rsidRPr="00315173" w:rsidRDefault="00315173" w:rsidP="0031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73">
              <w:rPr>
                <w:rFonts w:ascii="Times New Roman" w:hAnsi="Times New Roman" w:cs="Times New Roman"/>
                <w:sz w:val="28"/>
                <w:szCs w:val="28"/>
              </w:rPr>
              <w:t>воспитание у подрастающего поколения чувства любви, гордости и причастности к малой родине, патриотизма и гражданственности;</w:t>
            </w:r>
          </w:p>
          <w:p w:rsidR="005810F2" w:rsidRPr="009D4B9F" w:rsidRDefault="005810F2" w:rsidP="003151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810F2" w:rsidRPr="00AD5A6A" w:rsidRDefault="00315173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A0605E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810F2" w:rsidRPr="00AD5A6A" w:rsidRDefault="00D3009C" w:rsidP="00D117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</w:t>
            </w:r>
            <w:r w:rsidR="00D117B9">
              <w:rPr>
                <w:rFonts w:ascii="Times New Roman" w:hAnsi="Times New Roman" w:cs="Times New Roman"/>
                <w:sz w:val="28"/>
                <w:szCs w:val="28"/>
              </w:rPr>
              <w:t>Библиотека и семья: время доброго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810F2" w:rsidRPr="00AD5A6A" w:rsidRDefault="00103105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пользователей</w:t>
            </w:r>
          </w:p>
        </w:tc>
        <w:tc>
          <w:tcPr>
            <w:tcW w:w="4111" w:type="dxa"/>
          </w:tcPr>
          <w:p w:rsidR="005810F2" w:rsidRPr="00AD5A6A" w:rsidRDefault="00E45CB0" w:rsidP="00D117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17B9">
              <w:rPr>
                <w:rFonts w:ascii="Times New Roman" w:hAnsi="Times New Roman" w:cs="Times New Roman"/>
                <w:sz w:val="28"/>
                <w:szCs w:val="28"/>
              </w:rPr>
              <w:t>создание модели организации семейного чтения на основе взаимодействия библиотек, семьи и общества.</w:t>
            </w:r>
          </w:p>
        </w:tc>
        <w:tc>
          <w:tcPr>
            <w:tcW w:w="2345" w:type="dxa"/>
          </w:tcPr>
          <w:p w:rsidR="005810F2" w:rsidRPr="00986CD9" w:rsidRDefault="00D3009C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3151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r w:rsidR="00D117B9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D117B9" w:rsidTr="001142AD">
        <w:tc>
          <w:tcPr>
            <w:tcW w:w="664" w:type="dxa"/>
          </w:tcPr>
          <w:p w:rsidR="00D117B9" w:rsidRPr="001142AD" w:rsidRDefault="00A0605E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117B9" w:rsidRDefault="00D117B9" w:rsidP="00D117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семейных клубов и клубов по интересам в библиотеках района</w:t>
            </w:r>
          </w:p>
        </w:tc>
        <w:tc>
          <w:tcPr>
            <w:tcW w:w="2410" w:type="dxa"/>
          </w:tcPr>
          <w:p w:rsidR="00D117B9" w:rsidRDefault="00D117B9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пользователей</w:t>
            </w:r>
          </w:p>
        </w:tc>
        <w:tc>
          <w:tcPr>
            <w:tcW w:w="4111" w:type="dxa"/>
          </w:tcPr>
          <w:p w:rsidR="00D117B9" w:rsidRPr="000A478B" w:rsidRDefault="00E45CB0" w:rsidP="00D117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70B3" w:rsidRPr="00F570B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межличностного общения членов семьи разных поколений, содействие в возрождении и передаче традиций культурного, духовного общения членов </w:t>
            </w:r>
            <w:r w:rsidR="00F570B3" w:rsidRPr="00F57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 посредством книги, чтения, организации с</w:t>
            </w:r>
            <w:r w:rsidR="00F570B3">
              <w:rPr>
                <w:rFonts w:ascii="Times New Roman" w:hAnsi="Times New Roman" w:cs="Times New Roman"/>
                <w:sz w:val="28"/>
                <w:szCs w:val="28"/>
              </w:rPr>
              <w:t>овместной деятельности и досуга; привлечение новых читателей</w:t>
            </w:r>
          </w:p>
        </w:tc>
        <w:tc>
          <w:tcPr>
            <w:tcW w:w="2345" w:type="dxa"/>
          </w:tcPr>
          <w:p w:rsidR="00D117B9" w:rsidRDefault="00D117B9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 2018</w:t>
            </w:r>
          </w:p>
        </w:tc>
      </w:tr>
      <w:tr w:rsidR="00120371" w:rsidTr="001142AD">
        <w:tc>
          <w:tcPr>
            <w:tcW w:w="664" w:type="dxa"/>
          </w:tcPr>
          <w:p w:rsidR="00120371" w:rsidRDefault="00A0605E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120371" w:rsidRDefault="00A0605E" w:rsidP="00A060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Фотопроект «</w:t>
            </w:r>
            <w:r w:rsidRPr="00A0605E">
              <w:rPr>
                <w:rFonts w:ascii="Times New Roman" w:hAnsi="Times New Roman" w:cs="Times New Roman"/>
                <w:sz w:val="28"/>
                <w:szCs w:val="28"/>
              </w:rPr>
              <w:t>Что советуют прочес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известные люди нашего района»</w:t>
            </w:r>
          </w:p>
        </w:tc>
        <w:tc>
          <w:tcPr>
            <w:tcW w:w="2410" w:type="dxa"/>
          </w:tcPr>
          <w:p w:rsidR="00120371" w:rsidRDefault="00A0605E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всех пользователей </w:t>
            </w:r>
          </w:p>
        </w:tc>
        <w:tc>
          <w:tcPr>
            <w:tcW w:w="4111" w:type="dxa"/>
          </w:tcPr>
          <w:p w:rsidR="00120371" w:rsidRDefault="00E45CB0" w:rsidP="00E45C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904654">
              <w:rPr>
                <w:rFonts w:ascii="Times New Roman" w:hAnsi="Times New Roman" w:cs="Times New Roman"/>
                <w:sz w:val="28"/>
                <w:szCs w:val="28"/>
              </w:rPr>
              <w:t>тимулирование  читательской</w:t>
            </w:r>
            <w:r w:rsidR="00A0605E" w:rsidRPr="00A0605E">
              <w:rPr>
                <w:rFonts w:ascii="Times New Roman" w:hAnsi="Times New Roman" w:cs="Times New Roman"/>
                <w:sz w:val="28"/>
                <w:szCs w:val="28"/>
              </w:rPr>
              <w:t>, позна</w:t>
            </w:r>
            <w:r w:rsidR="00904654">
              <w:rPr>
                <w:rFonts w:ascii="Times New Roman" w:hAnsi="Times New Roman" w:cs="Times New Roman"/>
                <w:sz w:val="28"/>
                <w:szCs w:val="28"/>
              </w:rPr>
              <w:t>вательной и творческой активности</w:t>
            </w:r>
            <w:r w:rsidR="00A0605E" w:rsidRPr="00A060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04654">
              <w:rPr>
                <w:rFonts w:ascii="Times New Roman" w:hAnsi="Times New Roman" w:cs="Times New Roman"/>
                <w:sz w:val="28"/>
                <w:szCs w:val="28"/>
              </w:rPr>
              <w:t xml:space="preserve">детей; </w:t>
            </w:r>
            <w:r w:rsidR="00A0605E" w:rsidRPr="00A0605E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читательской деятельности в летнее время; закрепление роли книги в саморазвитии юного читателя; развитие творческих способностей, читательского вку</w:t>
            </w:r>
            <w:r w:rsidR="00904654">
              <w:rPr>
                <w:rFonts w:ascii="Times New Roman" w:hAnsi="Times New Roman" w:cs="Times New Roman"/>
                <w:sz w:val="28"/>
                <w:szCs w:val="28"/>
              </w:rPr>
              <w:t>са, привычки к чтению;</w:t>
            </w:r>
          </w:p>
        </w:tc>
        <w:tc>
          <w:tcPr>
            <w:tcW w:w="2345" w:type="dxa"/>
          </w:tcPr>
          <w:p w:rsidR="00120371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2018</w:t>
            </w:r>
          </w:p>
        </w:tc>
      </w:tr>
      <w:tr w:rsidR="00A83814" w:rsidTr="001142AD">
        <w:tc>
          <w:tcPr>
            <w:tcW w:w="664" w:type="dxa"/>
          </w:tcPr>
          <w:p w:rsidR="00A83814" w:rsidRDefault="00A0605E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83814" w:rsidRDefault="00A83814" w:rsidP="00D117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8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A83814">
              <w:rPr>
                <w:rFonts w:ascii="Times New Roman" w:hAnsi="Times New Roman" w:cs="Times New Roman"/>
                <w:sz w:val="28"/>
                <w:szCs w:val="28"/>
              </w:rPr>
              <w:t>«Сохраняя народные традиции»</w:t>
            </w:r>
          </w:p>
        </w:tc>
        <w:tc>
          <w:tcPr>
            <w:tcW w:w="2410" w:type="dxa"/>
          </w:tcPr>
          <w:p w:rsidR="00A83814" w:rsidRDefault="00A0605E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пользователей</w:t>
            </w:r>
          </w:p>
        </w:tc>
        <w:tc>
          <w:tcPr>
            <w:tcW w:w="4111" w:type="dxa"/>
          </w:tcPr>
          <w:p w:rsidR="00A83814" w:rsidRDefault="00E45CB0" w:rsidP="00E4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A0605E">
              <w:rPr>
                <w:rFonts w:ascii="Times New Roman" w:hAnsi="Times New Roman" w:cs="Times New Roman"/>
                <w:sz w:val="28"/>
                <w:szCs w:val="28"/>
              </w:rPr>
              <w:t>одействие сохранению языка, традиций «исторической родины»</w:t>
            </w:r>
            <w:r w:rsidR="00A0605E" w:rsidRPr="00A0605E">
              <w:rPr>
                <w:rFonts w:ascii="Times New Roman" w:hAnsi="Times New Roman" w:cs="Times New Roman"/>
                <w:sz w:val="28"/>
                <w:szCs w:val="28"/>
              </w:rPr>
              <w:t>, самобытность</w:t>
            </w:r>
            <w:r w:rsidR="00A0605E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национальностей, живущих в районе. </w:t>
            </w:r>
            <w:r w:rsidR="00A0605E" w:rsidRPr="00A06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A83814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2018</w:t>
            </w:r>
          </w:p>
        </w:tc>
      </w:tr>
      <w:tr w:rsidR="00E45CB0" w:rsidTr="001142AD">
        <w:tc>
          <w:tcPr>
            <w:tcW w:w="664" w:type="dxa"/>
          </w:tcPr>
          <w:p w:rsidR="00E45CB0" w:rsidRDefault="00E45CB0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45CB0" w:rsidRPr="00A83814" w:rsidRDefault="00E45CB0" w:rsidP="00D117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информационным ресурсам Президентской электронной библиотеки им. Б.Н. Ельцина и Национальной библиотеки им. А.З. Валиди</w:t>
            </w:r>
          </w:p>
        </w:tc>
        <w:tc>
          <w:tcPr>
            <w:tcW w:w="2410" w:type="dxa"/>
          </w:tcPr>
          <w:p w:rsidR="00E45CB0" w:rsidRDefault="00E45CB0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пользователей</w:t>
            </w:r>
          </w:p>
        </w:tc>
        <w:tc>
          <w:tcPr>
            <w:tcW w:w="4111" w:type="dxa"/>
          </w:tcPr>
          <w:p w:rsidR="00E45CB0" w:rsidRDefault="00E45CB0" w:rsidP="00E4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E45CB0">
              <w:rPr>
                <w:rFonts w:ascii="Times New Roman" w:hAnsi="Times New Roman" w:cs="Times New Roman"/>
                <w:sz w:val="28"/>
                <w:szCs w:val="28"/>
              </w:rPr>
              <w:t>овершенствование  деятельности библиотеки, как современного информационно-образовательного центра; модернизация и техническое оснащение современными техническими средствами; усиление материальных и информационных ресурсов библиотеки</w:t>
            </w:r>
          </w:p>
        </w:tc>
        <w:tc>
          <w:tcPr>
            <w:tcW w:w="2345" w:type="dxa"/>
          </w:tcPr>
          <w:p w:rsidR="00E45CB0" w:rsidRDefault="00E45CB0" w:rsidP="0097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2018-2019гг</w:t>
            </w:r>
          </w:p>
        </w:tc>
      </w:tr>
    </w:tbl>
    <w:p w:rsidR="00904654" w:rsidRPr="00904654" w:rsidRDefault="00904654" w:rsidP="001900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10F2" w:rsidRPr="00904654" w:rsidRDefault="005810F2" w:rsidP="009046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046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мероприятий по обеспечению деятельности библиотеки</w:t>
      </w:r>
    </w:p>
    <w:p w:rsidR="005810F2" w:rsidRDefault="005810F2" w:rsidP="005810F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713"/>
        <w:gridCol w:w="4689"/>
      </w:tblGrid>
      <w:tr w:rsidR="005810F2" w:rsidTr="001142AD">
        <w:tc>
          <w:tcPr>
            <w:tcW w:w="664" w:type="dxa"/>
          </w:tcPr>
          <w:p w:rsidR="005810F2" w:rsidRPr="001142AD" w:rsidRDefault="005810F2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2A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713" w:type="dxa"/>
          </w:tcPr>
          <w:p w:rsidR="005810F2" w:rsidRDefault="005810F2" w:rsidP="009722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89" w:type="dxa"/>
          </w:tcPr>
          <w:p w:rsidR="005810F2" w:rsidRDefault="005810F2" w:rsidP="009722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  <w:p w:rsidR="005810F2" w:rsidRDefault="005810F2" w:rsidP="009722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10F2" w:rsidTr="001142AD">
        <w:tc>
          <w:tcPr>
            <w:tcW w:w="664" w:type="dxa"/>
          </w:tcPr>
          <w:p w:rsidR="005810F2" w:rsidRPr="001142AD" w:rsidRDefault="005810F2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13" w:type="dxa"/>
          </w:tcPr>
          <w:p w:rsidR="005810F2" w:rsidRDefault="005810F2" w:rsidP="0090465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Комплектование, учет и обеспечение сохранности библиотечного  фонда</w:t>
            </w:r>
          </w:p>
        </w:tc>
        <w:tc>
          <w:tcPr>
            <w:tcW w:w="4689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10F2" w:rsidTr="001142AD">
        <w:tc>
          <w:tcPr>
            <w:tcW w:w="664" w:type="dxa"/>
          </w:tcPr>
          <w:p w:rsidR="005810F2" w:rsidRPr="001142AD" w:rsidRDefault="001142AD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5810F2" w:rsidRPr="001142A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13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19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акта взамен утерянных читателями книг</w:t>
            </w:r>
          </w:p>
          <w:p w:rsidR="005810F2" w:rsidRPr="00F12194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9" w:type="dxa"/>
          </w:tcPr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1142AD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5810F2" w:rsidRPr="001142A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13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Ведение тетради отказов</w:t>
            </w:r>
          </w:p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9" w:type="dxa"/>
          </w:tcPr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r w:rsidR="0096038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1142AD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5810F2" w:rsidRPr="001142A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13" w:type="dxa"/>
          </w:tcPr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тетради отказов. Связь с отделом комплектования по доукомплектованию фонда</w:t>
            </w:r>
          </w:p>
        </w:tc>
        <w:tc>
          <w:tcPr>
            <w:tcW w:w="4689" w:type="dxa"/>
          </w:tcPr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1142AD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5810F2" w:rsidRPr="001142A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13" w:type="dxa"/>
          </w:tcPr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централизованной подписки на периодические издания</w:t>
            </w:r>
          </w:p>
        </w:tc>
        <w:tc>
          <w:tcPr>
            <w:tcW w:w="4689" w:type="dxa"/>
          </w:tcPr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полугодие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1142AD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5</w:t>
            </w:r>
          </w:p>
        </w:tc>
        <w:tc>
          <w:tcPr>
            <w:tcW w:w="8713" w:type="dxa"/>
          </w:tcPr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Ведение учетной документации в соответствии с инструкцией об учете библиотечного фонда от 02.12.1998 г. №590 (книг суммарного и инвентарного учета документов)</w:t>
            </w:r>
          </w:p>
        </w:tc>
        <w:tc>
          <w:tcPr>
            <w:tcW w:w="4689" w:type="dxa"/>
          </w:tcPr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r w:rsidR="00960384"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1142AD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6</w:t>
            </w:r>
          </w:p>
        </w:tc>
        <w:tc>
          <w:tcPr>
            <w:tcW w:w="8713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Ведение и редакция алфавитного и систематического каталогов</w:t>
            </w:r>
            <w:r w:rsidR="00960384">
              <w:rPr>
                <w:rFonts w:ascii="Times New Roman" w:hAnsi="Times New Roman" w:cs="Times New Roman"/>
                <w:bCs/>
                <w:sz w:val="28"/>
                <w:szCs w:val="28"/>
              </w:rPr>
              <w:t>; ведение АБИС «РУСЛАН»</w:t>
            </w:r>
          </w:p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9" w:type="dxa"/>
          </w:tcPr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r w:rsidR="0096038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1142AD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7</w:t>
            </w:r>
            <w:r w:rsidR="005810F2" w:rsidRPr="001142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713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>Месячник по работе с задолжниками</w:t>
            </w:r>
          </w:p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9" w:type="dxa"/>
          </w:tcPr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  <w:r w:rsidR="00F570B3">
              <w:rPr>
                <w:rFonts w:ascii="Times New Roman" w:hAnsi="Times New Roman" w:cs="Times New Roman"/>
                <w:bCs/>
                <w:sz w:val="28"/>
                <w:szCs w:val="28"/>
              </w:rPr>
              <w:t>, сентябрь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1142AD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8</w:t>
            </w:r>
          </w:p>
        </w:tc>
        <w:tc>
          <w:tcPr>
            <w:tcW w:w="8713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>Расстановка книг в фонде</w:t>
            </w:r>
          </w:p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9" w:type="dxa"/>
          </w:tcPr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5810F2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2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1142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8713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правильностью расстановки книг в фонде</w:t>
            </w:r>
          </w:p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9" w:type="dxa"/>
          </w:tcPr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1142AD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10</w:t>
            </w:r>
          </w:p>
        </w:tc>
        <w:tc>
          <w:tcPr>
            <w:tcW w:w="8713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>Реставрация книг</w:t>
            </w:r>
          </w:p>
          <w:p w:rsidR="00960384" w:rsidRDefault="0096038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F2" w:rsidRPr="006F0F78" w:rsidRDefault="005810F2" w:rsidP="009722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Организационное обеспечение деятельности</w:t>
            </w:r>
          </w:p>
        </w:tc>
        <w:tc>
          <w:tcPr>
            <w:tcW w:w="4689" w:type="dxa"/>
          </w:tcPr>
          <w:p w:rsidR="005810F2" w:rsidRPr="006F0F78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78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1142AD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5810F2" w:rsidRPr="001142A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13" w:type="dxa"/>
          </w:tcPr>
          <w:p w:rsidR="005810F2" w:rsidRPr="00CC4393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393">
              <w:rPr>
                <w:rFonts w:ascii="Times New Roman" w:hAnsi="Times New Roman" w:cs="Times New Roman"/>
                <w:bCs/>
                <w:sz w:val="28"/>
                <w:szCs w:val="28"/>
              </w:rPr>
              <w:t>План работы библиотеки на месяц</w:t>
            </w:r>
          </w:p>
        </w:tc>
        <w:tc>
          <w:tcPr>
            <w:tcW w:w="4689" w:type="dxa"/>
          </w:tcPr>
          <w:p w:rsidR="005810F2" w:rsidRPr="00CC4393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393">
              <w:rPr>
                <w:rFonts w:ascii="Times New Roman" w:hAnsi="Times New Roman" w:cs="Times New Roman"/>
                <w:bCs/>
                <w:sz w:val="28"/>
                <w:szCs w:val="28"/>
              </w:rPr>
              <w:t>до 18 числа предшествующего месяца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1142AD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5810F2" w:rsidRPr="001142A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13" w:type="dxa"/>
          </w:tcPr>
          <w:p w:rsidR="005810F2" w:rsidRPr="00CC4393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393">
              <w:rPr>
                <w:rFonts w:ascii="Times New Roman" w:hAnsi="Times New Roman" w:cs="Times New Roman"/>
                <w:bCs/>
                <w:sz w:val="28"/>
                <w:szCs w:val="28"/>
              </w:rPr>
              <w:t>Предварительные показатели деятельности библиотеки за месяц</w:t>
            </w:r>
          </w:p>
        </w:tc>
        <w:tc>
          <w:tcPr>
            <w:tcW w:w="4689" w:type="dxa"/>
          </w:tcPr>
          <w:p w:rsidR="005810F2" w:rsidRPr="00CC4393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393">
              <w:rPr>
                <w:rFonts w:ascii="Times New Roman" w:hAnsi="Times New Roman" w:cs="Times New Roman"/>
                <w:bCs/>
                <w:sz w:val="28"/>
                <w:szCs w:val="28"/>
              </w:rPr>
              <w:t>до 20 числа отчетного месяца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1142AD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3</w:t>
            </w:r>
          </w:p>
        </w:tc>
        <w:tc>
          <w:tcPr>
            <w:tcW w:w="8713" w:type="dxa"/>
          </w:tcPr>
          <w:p w:rsidR="005810F2" w:rsidRPr="00CC4393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393">
              <w:rPr>
                <w:rFonts w:ascii="Times New Roman" w:hAnsi="Times New Roman" w:cs="Times New Roman"/>
                <w:bCs/>
                <w:sz w:val="28"/>
                <w:szCs w:val="28"/>
              </w:rPr>
              <w:t>Отчеты о работе  библиотеки за месяц (по основным мероприятиям,  информация о массовых мероприятиях, о досуговой занятости)</w:t>
            </w:r>
          </w:p>
        </w:tc>
        <w:tc>
          <w:tcPr>
            <w:tcW w:w="4689" w:type="dxa"/>
          </w:tcPr>
          <w:p w:rsidR="005810F2" w:rsidRPr="00CC4393" w:rsidRDefault="0096038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 числа каждого месяца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1142AD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4</w:t>
            </w:r>
          </w:p>
        </w:tc>
        <w:tc>
          <w:tcPr>
            <w:tcW w:w="8713" w:type="dxa"/>
          </w:tcPr>
          <w:p w:rsidR="005810F2" w:rsidRPr="00CC4393" w:rsidRDefault="0096038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Текстовой информационный</w:t>
            </w:r>
            <w:r w:rsidR="005810F2" w:rsidRPr="00CC4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отчет о деятельности библиотеки за год</w:t>
            </w:r>
          </w:p>
          <w:p w:rsidR="005810F2" w:rsidRPr="00CC4393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9" w:type="dxa"/>
          </w:tcPr>
          <w:p w:rsidR="005810F2" w:rsidRPr="00CC4393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393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1142AD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5</w:t>
            </w:r>
          </w:p>
        </w:tc>
        <w:tc>
          <w:tcPr>
            <w:tcW w:w="8713" w:type="dxa"/>
          </w:tcPr>
          <w:p w:rsidR="005810F2" w:rsidRPr="00CC4393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393">
              <w:rPr>
                <w:rFonts w:ascii="Times New Roman" w:hAnsi="Times New Roman" w:cs="Times New Roman"/>
                <w:bCs/>
                <w:sz w:val="28"/>
                <w:szCs w:val="28"/>
              </w:rPr>
              <w:t>Статистический отчет по форме 6-НК</w:t>
            </w:r>
          </w:p>
          <w:p w:rsidR="005810F2" w:rsidRPr="00CC4393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9" w:type="dxa"/>
          </w:tcPr>
          <w:p w:rsidR="005810F2" w:rsidRPr="00CC4393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393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5810F2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13" w:type="dxa"/>
          </w:tcPr>
          <w:p w:rsidR="005810F2" w:rsidRPr="00CC4393" w:rsidRDefault="005810F2" w:rsidP="0097226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4689" w:type="dxa"/>
          </w:tcPr>
          <w:p w:rsidR="005810F2" w:rsidRPr="00CC4393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10F2" w:rsidTr="001142AD">
        <w:tc>
          <w:tcPr>
            <w:tcW w:w="664" w:type="dxa"/>
          </w:tcPr>
          <w:p w:rsidR="005810F2" w:rsidRPr="001142AD" w:rsidRDefault="001142AD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5810F2" w:rsidRPr="001142A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13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39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санитарных дней</w:t>
            </w:r>
          </w:p>
          <w:p w:rsidR="005810F2" w:rsidRPr="00CC4393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9" w:type="dxa"/>
          </w:tcPr>
          <w:p w:rsidR="005810F2" w:rsidRPr="00CC4393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</w:tr>
      <w:tr w:rsidR="005810F2" w:rsidTr="001142AD">
        <w:tc>
          <w:tcPr>
            <w:tcW w:w="664" w:type="dxa"/>
          </w:tcPr>
          <w:p w:rsidR="005810F2" w:rsidRPr="001142AD" w:rsidRDefault="001142AD" w:rsidP="001142A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5810F2" w:rsidRPr="001142A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13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393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помещения и территории</w:t>
            </w:r>
          </w:p>
          <w:p w:rsidR="005810F2" w:rsidRPr="00CC4393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9" w:type="dxa"/>
          </w:tcPr>
          <w:p w:rsidR="005810F2" w:rsidRPr="00CC4393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каждый квартал</w:t>
            </w:r>
          </w:p>
        </w:tc>
      </w:tr>
    </w:tbl>
    <w:p w:rsidR="00315173" w:rsidRPr="00315173" w:rsidRDefault="00315173" w:rsidP="003151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10F2" w:rsidRPr="00315173" w:rsidRDefault="00315173" w:rsidP="0031517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810F2" w:rsidRPr="00315173">
        <w:rPr>
          <w:rFonts w:ascii="Times New Roman" w:hAnsi="Times New Roman" w:cs="Times New Roman"/>
          <w:b/>
          <w:bCs/>
          <w:sz w:val="28"/>
          <w:szCs w:val="28"/>
        </w:rPr>
        <w:t> План основных мероприятий</w:t>
      </w:r>
    </w:p>
    <w:p w:rsidR="005810F2" w:rsidRDefault="005810F2" w:rsidP="005810F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5387"/>
        <w:gridCol w:w="2268"/>
        <w:gridCol w:w="2009"/>
        <w:gridCol w:w="1818"/>
        <w:gridCol w:w="1920"/>
      </w:tblGrid>
      <w:tr w:rsidR="005810F2" w:rsidTr="00010237">
        <w:tc>
          <w:tcPr>
            <w:tcW w:w="664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268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009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818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920" w:type="dxa"/>
          </w:tcPr>
          <w:p w:rsidR="005810F2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Ответствен.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2A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810F2" w:rsidRPr="00386006" w:rsidRDefault="006166D2" w:rsidP="005810F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Новогодние мероприятия в библиотеке «Новогодние чудеса»</w:t>
            </w:r>
          </w:p>
        </w:tc>
        <w:tc>
          <w:tcPr>
            <w:tcW w:w="2268" w:type="dxa"/>
          </w:tcPr>
          <w:p w:rsidR="005810F2" w:rsidRPr="00386006" w:rsidRDefault="00F570B3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25.12.17- 13.01.18</w:t>
            </w:r>
          </w:p>
        </w:tc>
        <w:tc>
          <w:tcPr>
            <w:tcW w:w="2009" w:type="dxa"/>
          </w:tcPr>
          <w:p w:rsidR="005810F2" w:rsidRPr="00386006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006">
              <w:rPr>
                <w:rFonts w:ascii="Times New Roman" w:hAnsi="Times New Roman" w:cs="Times New Roman"/>
                <w:bCs/>
                <w:sz w:val="28"/>
                <w:szCs w:val="28"/>
              </w:rPr>
              <w:t>все пользователи</w:t>
            </w:r>
          </w:p>
        </w:tc>
        <w:tc>
          <w:tcPr>
            <w:tcW w:w="1818" w:type="dxa"/>
          </w:tcPr>
          <w:p w:rsidR="005810F2" w:rsidRPr="00386006" w:rsidRDefault="006166D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5810F2" w:rsidRPr="00386006" w:rsidRDefault="006166D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2A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810F2" w:rsidRPr="006166D2" w:rsidRDefault="006166D2" w:rsidP="00F570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Открытие Года </w:t>
            </w:r>
            <w:r w:rsidR="00F570B3">
              <w:rPr>
                <w:rFonts w:ascii="Times New Roman" w:hAnsi="Times New Roman" w:cs="Times New Roman"/>
                <w:bCs/>
                <w:sz w:val="28"/>
                <w:szCs w:val="28"/>
              </w:rPr>
              <w:t>семьи в</w:t>
            </w:r>
            <w:r w:rsidR="00960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A6053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5810F2" w:rsidRPr="00386006" w:rsidRDefault="008165BA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009" w:type="dxa"/>
          </w:tcPr>
          <w:p w:rsidR="005810F2" w:rsidRPr="00386006" w:rsidRDefault="008165BA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5810F2" w:rsidRPr="00386006" w:rsidRDefault="008165BA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ЦБ, </w:t>
            </w:r>
            <w:r w:rsidR="005810F2" w:rsidRPr="00386006">
              <w:rPr>
                <w:rFonts w:ascii="Times New Roman" w:hAnsi="Times New Roman" w:cs="Times New Roman"/>
                <w:bCs/>
                <w:sz w:val="28"/>
                <w:szCs w:val="28"/>
              </w:rPr>
              <w:t>ДБ</w:t>
            </w:r>
          </w:p>
        </w:tc>
        <w:tc>
          <w:tcPr>
            <w:tcW w:w="1920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006">
              <w:rPr>
                <w:rFonts w:ascii="Times New Roman" w:hAnsi="Times New Roman" w:cs="Times New Roman"/>
                <w:bCs/>
                <w:sz w:val="28"/>
                <w:szCs w:val="28"/>
              </w:rPr>
              <w:t>Рамазанова И.Ф.</w:t>
            </w:r>
          </w:p>
          <w:p w:rsidR="008165BA" w:rsidRPr="00386006" w:rsidRDefault="008165BA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Кувшинова М.В.</w:t>
            </w:r>
          </w:p>
        </w:tc>
      </w:tr>
      <w:tr w:rsidR="00711438" w:rsidTr="00010237">
        <w:tc>
          <w:tcPr>
            <w:tcW w:w="664" w:type="dxa"/>
          </w:tcPr>
          <w:p w:rsidR="00711438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11438" w:rsidRPr="006166D2" w:rsidRDefault="00711438" w:rsidP="00F570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Цикл мероприятий ко дню 100летия Красной Армии </w:t>
            </w:r>
          </w:p>
        </w:tc>
        <w:tc>
          <w:tcPr>
            <w:tcW w:w="2268" w:type="dxa"/>
          </w:tcPr>
          <w:p w:rsidR="00711438" w:rsidRDefault="00904654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009" w:type="dxa"/>
          </w:tcPr>
          <w:p w:rsidR="00711438" w:rsidRDefault="00904654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пользователей</w:t>
            </w:r>
          </w:p>
        </w:tc>
        <w:tc>
          <w:tcPr>
            <w:tcW w:w="1818" w:type="dxa"/>
          </w:tcPr>
          <w:p w:rsidR="00711438" w:rsidRDefault="00904654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711438" w:rsidRPr="00386006" w:rsidRDefault="00904654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5810F2" w:rsidTr="0079477D">
        <w:trPr>
          <w:trHeight w:val="823"/>
        </w:trPr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DD39A5" w:rsidRPr="001142AD" w:rsidRDefault="00DD39A5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39A5" w:rsidRPr="001142AD" w:rsidRDefault="00DD39A5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39A5" w:rsidRPr="001142AD" w:rsidRDefault="00DD39A5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810F2" w:rsidRPr="00120826" w:rsidRDefault="00315173" w:rsidP="00F570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марафон </w:t>
            </w:r>
            <w:r w:rsidR="00F570B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570B3" w:rsidRPr="00F570B3">
              <w:rPr>
                <w:rFonts w:ascii="Times New Roman" w:hAnsi="Times New Roman" w:cs="Times New Roman"/>
                <w:bCs/>
                <w:sz w:val="28"/>
                <w:szCs w:val="28"/>
              </w:rPr>
              <w:t>2018 го</w:t>
            </w:r>
            <w:r w:rsidR="00F570B3">
              <w:rPr>
                <w:rFonts w:ascii="Times New Roman" w:hAnsi="Times New Roman" w:cs="Times New Roman"/>
                <w:bCs/>
                <w:sz w:val="28"/>
                <w:szCs w:val="28"/>
              </w:rPr>
              <w:t>д – Год добровольца и волонтера»</w:t>
            </w:r>
          </w:p>
        </w:tc>
        <w:tc>
          <w:tcPr>
            <w:tcW w:w="2268" w:type="dxa"/>
          </w:tcPr>
          <w:p w:rsidR="005810F2" w:rsidRPr="00120826" w:rsidRDefault="00315173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года</w:t>
            </w:r>
          </w:p>
        </w:tc>
        <w:tc>
          <w:tcPr>
            <w:tcW w:w="2009" w:type="dxa"/>
          </w:tcPr>
          <w:p w:rsidR="005810F2" w:rsidRPr="003D57D4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7D4"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пользователей</w:t>
            </w:r>
          </w:p>
        </w:tc>
        <w:tc>
          <w:tcPr>
            <w:tcW w:w="1818" w:type="dxa"/>
          </w:tcPr>
          <w:p w:rsidR="005810F2" w:rsidRPr="003D57D4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7D4">
              <w:rPr>
                <w:rFonts w:ascii="Times New Roman" w:hAnsi="Times New Roman" w:cs="Times New Roman"/>
                <w:bCs/>
                <w:sz w:val="28"/>
                <w:szCs w:val="28"/>
              </w:rPr>
              <w:t>ЦБ, сельские б-ки</w:t>
            </w:r>
          </w:p>
        </w:tc>
        <w:tc>
          <w:tcPr>
            <w:tcW w:w="1920" w:type="dxa"/>
          </w:tcPr>
          <w:p w:rsidR="005810F2" w:rsidRDefault="00315173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Токбулатова И.Ф.</w:t>
            </w:r>
          </w:p>
          <w:p w:rsidR="0079477D" w:rsidRDefault="0079477D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477D" w:rsidRPr="003D57D4" w:rsidRDefault="0079477D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4321" w:rsidTr="0079477D">
        <w:trPr>
          <w:trHeight w:val="823"/>
        </w:trPr>
        <w:tc>
          <w:tcPr>
            <w:tcW w:w="664" w:type="dxa"/>
          </w:tcPr>
          <w:p w:rsidR="00AC4321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</w:tcPr>
          <w:p w:rsidR="00AC4321" w:rsidRPr="00315173" w:rsidRDefault="00AC4321" w:rsidP="00F570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Цикл мероприятий к 100-летию А.И. Солженицына </w:t>
            </w:r>
            <w:r w:rsidRPr="00AC4321">
              <w:rPr>
                <w:rFonts w:ascii="Times New Roman" w:hAnsi="Times New Roman" w:cs="Times New Roman"/>
                <w:bCs/>
                <w:sz w:val="28"/>
                <w:szCs w:val="28"/>
              </w:rPr>
              <w:t>«Обреченный на бессмертие»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C4321" w:rsidRDefault="00120371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года</w:t>
            </w:r>
          </w:p>
        </w:tc>
        <w:tc>
          <w:tcPr>
            <w:tcW w:w="2009" w:type="dxa"/>
          </w:tcPr>
          <w:p w:rsidR="00AC4321" w:rsidRPr="003D57D4" w:rsidRDefault="00904654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654"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пользователей</w:t>
            </w:r>
          </w:p>
        </w:tc>
        <w:tc>
          <w:tcPr>
            <w:tcW w:w="1818" w:type="dxa"/>
          </w:tcPr>
          <w:p w:rsidR="00AC4321" w:rsidRPr="003D57D4" w:rsidRDefault="008C073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732"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AC4321" w:rsidRDefault="0086799C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120371" w:rsidTr="0079477D">
        <w:trPr>
          <w:trHeight w:val="823"/>
        </w:trPr>
        <w:tc>
          <w:tcPr>
            <w:tcW w:w="664" w:type="dxa"/>
          </w:tcPr>
          <w:p w:rsidR="00120371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120371" w:rsidRDefault="00120371" w:rsidP="00F570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«Лучшая библиотека района»</w:t>
            </w:r>
          </w:p>
        </w:tc>
        <w:tc>
          <w:tcPr>
            <w:tcW w:w="2268" w:type="dxa"/>
          </w:tcPr>
          <w:p w:rsidR="00120371" w:rsidRDefault="00120371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 - май</w:t>
            </w:r>
          </w:p>
        </w:tc>
        <w:tc>
          <w:tcPr>
            <w:tcW w:w="2009" w:type="dxa"/>
          </w:tcPr>
          <w:p w:rsidR="00120371" w:rsidRPr="003D57D4" w:rsidRDefault="00904654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654"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пользователей</w:t>
            </w:r>
          </w:p>
        </w:tc>
        <w:tc>
          <w:tcPr>
            <w:tcW w:w="1818" w:type="dxa"/>
          </w:tcPr>
          <w:p w:rsidR="00120371" w:rsidRPr="003D57D4" w:rsidRDefault="008C073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732"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120371" w:rsidRDefault="0086799C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Токбулатова И.Ф.</w:t>
            </w:r>
          </w:p>
        </w:tc>
      </w:tr>
      <w:tr w:rsidR="00120371" w:rsidTr="0079477D">
        <w:trPr>
          <w:trHeight w:val="823"/>
        </w:trPr>
        <w:tc>
          <w:tcPr>
            <w:tcW w:w="664" w:type="dxa"/>
          </w:tcPr>
          <w:p w:rsidR="00120371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120371" w:rsidRDefault="00120371" w:rsidP="00120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Цикл мероприятий к 100-летию Назара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Наджми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90-летию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Ангама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Атнабаева</w:t>
            </w:r>
            <w:proofErr w:type="spellEnd"/>
          </w:p>
          <w:p w:rsidR="000749E0" w:rsidRDefault="000749E0" w:rsidP="00120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районного творческого конкурса </w:t>
            </w:r>
            <w:r w:rsidR="00AD5F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«Страницы души Назара </w:t>
            </w:r>
            <w:proofErr w:type="spellStart"/>
            <w:r w:rsidR="00AD5FD7">
              <w:rPr>
                <w:rFonts w:ascii="Times New Roman" w:hAnsi="Times New Roman" w:cs="Times New Roman"/>
                <w:bCs/>
                <w:sz w:val="28"/>
                <w:szCs w:val="28"/>
              </w:rPr>
              <w:t>Наджми</w:t>
            </w:r>
            <w:proofErr w:type="spellEnd"/>
            <w:r w:rsidR="00AD5FD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20371" w:rsidRDefault="00120371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009" w:type="dxa"/>
          </w:tcPr>
          <w:p w:rsidR="00120371" w:rsidRPr="003D57D4" w:rsidRDefault="00904654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654"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пользователей</w:t>
            </w:r>
          </w:p>
        </w:tc>
        <w:tc>
          <w:tcPr>
            <w:tcW w:w="1818" w:type="dxa"/>
          </w:tcPr>
          <w:p w:rsidR="00120371" w:rsidRPr="003D57D4" w:rsidRDefault="008C073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732"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120371" w:rsidRDefault="0086799C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103105" w:rsidTr="0079477D">
        <w:trPr>
          <w:trHeight w:val="823"/>
        </w:trPr>
        <w:tc>
          <w:tcPr>
            <w:tcW w:w="664" w:type="dxa"/>
          </w:tcPr>
          <w:p w:rsidR="00103105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103105" w:rsidRPr="00120826" w:rsidRDefault="009A2FBC" w:rsidP="00F570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ко дню родного языка </w:t>
            </w:r>
            <w:r w:rsidRPr="009A2FBC">
              <w:rPr>
                <w:rFonts w:ascii="Times New Roman" w:hAnsi="Times New Roman" w:cs="Times New Roman"/>
                <w:bCs/>
                <w:sz w:val="28"/>
                <w:szCs w:val="28"/>
              </w:rPr>
              <w:t>«Родной язык – язык успеха»</w:t>
            </w:r>
          </w:p>
        </w:tc>
        <w:tc>
          <w:tcPr>
            <w:tcW w:w="2268" w:type="dxa"/>
          </w:tcPr>
          <w:p w:rsidR="00103105" w:rsidRPr="00120826" w:rsidRDefault="009A2FBC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21.02.18</w:t>
            </w:r>
          </w:p>
        </w:tc>
        <w:tc>
          <w:tcPr>
            <w:tcW w:w="2009" w:type="dxa"/>
          </w:tcPr>
          <w:p w:rsidR="00103105" w:rsidRPr="003D57D4" w:rsidRDefault="00904654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654"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пользователей</w:t>
            </w:r>
          </w:p>
        </w:tc>
        <w:tc>
          <w:tcPr>
            <w:tcW w:w="1818" w:type="dxa"/>
          </w:tcPr>
          <w:p w:rsidR="00103105" w:rsidRPr="003D57D4" w:rsidRDefault="00450A8C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103105" w:rsidRDefault="00450A8C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Токбулатова И.Ф.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5810F2" w:rsidRPr="0079477D" w:rsidRDefault="000618DC" w:rsidP="00F570B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Цикл мероприятий ко дню защитника Отечества </w:t>
            </w:r>
            <w:r w:rsidRPr="000618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570B3" w:rsidRPr="00F570B3">
              <w:rPr>
                <w:rFonts w:ascii="Times New Roman" w:hAnsi="Times New Roman" w:cs="Times New Roman"/>
                <w:bCs/>
                <w:sz w:val="28"/>
                <w:szCs w:val="28"/>
              </w:rPr>
              <w:t>« Гордость и слава Отечества»</w:t>
            </w:r>
            <w:r w:rsidRPr="000618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810F2" w:rsidRPr="00120826" w:rsidRDefault="0079477D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009" w:type="dxa"/>
          </w:tcPr>
          <w:p w:rsidR="005810F2" w:rsidRPr="003D57D4" w:rsidRDefault="00904654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654"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пользователей</w:t>
            </w:r>
          </w:p>
        </w:tc>
        <w:tc>
          <w:tcPr>
            <w:tcW w:w="1818" w:type="dxa"/>
          </w:tcPr>
          <w:p w:rsidR="005810F2" w:rsidRPr="003D57D4" w:rsidRDefault="00DD39A5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5810F2" w:rsidRPr="003D57D4" w:rsidRDefault="00DD39A5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5810F2" w:rsidRPr="00120826" w:rsidRDefault="00A83814" w:rsidP="00930921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814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Патриотический вечер к</w:t>
            </w:r>
            <w:r w:rsidR="0019001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838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Дню воина – интернационалиста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«Афганистан болит в душе»</w:t>
            </w:r>
          </w:p>
        </w:tc>
        <w:tc>
          <w:tcPr>
            <w:tcW w:w="2268" w:type="dxa"/>
          </w:tcPr>
          <w:p w:rsidR="005810F2" w:rsidRPr="00120826" w:rsidRDefault="00930921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009" w:type="dxa"/>
          </w:tcPr>
          <w:p w:rsidR="005810F2" w:rsidRPr="003D57D4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7D4"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5810F2" w:rsidRPr="003D57D4" w:rsidRDefault="00930921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ЦБ</w:t>
            </w:r>
          </w:p>
        </w:tc>
        <w:tc>
          <w:tcPr>
            <w:tcW w:w="1920" w:type="dxa"/>
          </w:tcPr>
          <w:p w:rsidR="005810F2" w:rsidRPr="00930921" w:rsidRDefault="000618DC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Ханмурзина Т.Ф.</w:t>
            </w:r>
          </w:p>
        </w:tc>
      </w:tr>
      <w:tr w:rsidR="004B1C0D" w:rsidTr="00010237">
        <w:tc>
          <w:tcPr>
            <w:tcW w:w="664" w:type="dxa"/>
          </w:tcPr>
          <w:p w:rsidR="004B1C0D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4B1C0D" w:rsidRPr="00C205C6" w:rsidRDefault="00F570B3" w:rsidP="00F570B3">
            <w:pPr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Цикл мероприятий ко дню присоединения Крыма к России </w:t>
            </w:r>
            <w:r w:rsidR="004B1C0D" w:rsidRPr="004B1C0D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«</w:t>
            </w:r>
            <w:r w:rsidRPr="00F570B3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Россия и </w:t>
            </w:r>
            <w:r w:rsidRPr="00F570B3"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</w:rPr>
              <w:t>Крым</w:t>
            </w:r>
            <w:r w:rsidRPr="00F570B3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 – 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вместе»</w:t>
            </w:r>
          </w:p>
        </w:tc>
        <w:tc>
          <w:tcPr>
            <w:tcW w:w="2268" w:type="dxa"/>
          </w:tcPr>
          <w:p w:rsidR="004B1C0D" w:rsidRDefault="004B1C0D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009" w:type="dxa"/>
          </w:tcPr>
          <w:p w:rsidR="004B1C0D" w:rsidRDefault="004B1C0D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4B1C0D" w:rsidRDefault="008C073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732"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4B1C0D" w:rsidRDefault="0086799C" w:rsidP="0086799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717824" w:rsidTr="00010237">
        <w:tc>
          <w:tcPr>
            <w:tcW w:w="664" w:type="dxa"/>
          </w:tcPr>
          <w:p w:rsidR="00717824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717824" w:rsidRDefault="00717824" w:rsidP="00F570B3">
            <w:pPr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Акция ко дню всемирного дню</w:t>
            </w:r>
            <w:r w:rsidRPr="00717824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чтения вслух «Читаем вместе – читаем вслух»</w:t>
            </w:r>
          </w:p>
        </w:tc>
        <w:tc>
          <w:tcPr>
            <w:tcW w:w="2268" w:type="dxa"/>
          </w:tcPr>
          <w:p w:rsidR="00717824" w:rsidRDefault="00717824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07.03.18</w:t>
            </w:r>
          </w:p>
        </w:tc>
        <w:tc>
          <w:tcPr>
            <w:tcW w:w="2009" w:type="dxa"/>
          </w:tcPr>
          <w:p w:rsidR="00717824" w:rsidRDefault="00904654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654"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пользователей</w:t>
            </w:r>
          </w:p>
        </w:tc>
        <w:tc>
          <w:tcPr>
            <w:tcW w:w="1818" w:type="dxa"/>
          </w:tcPr>
          <w:p w:rsidR="00717824" w:rsidRDefault="008C073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732"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717824" w:rsidRDefault="008C073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5810F2" w:rsidRPr="00C205C6" w:rsidRDefault="004B1C0D" w:rsidP="00F570B3">
            <w:pPr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Цикл мероприятий ко дню 8 Марта </w:t>
            </w:r>
            <w:r w:rsidRPr="004B1C0D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«</w:t>
            </w:r>
            <w:r w:rsidR="00F80DCF" w:rsidRPr="00F80DC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С первым праздником Весны!»</w:t>
            </w:r>
          </w:p>
        </w:tc>
        <w:tc>
          <w:tcPr>
            <w:tcW w:w="2268" w:type="dxa"/>
          </w:tcPr>
          <w:p w:rsidR="005810F2" w:rsidRDefault="004B1C0D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009" w:type="dxa"/>
          </w:tcPr>
          <w:p w:rsidR="005810F2" w:rsidRPr="003D57D4" w:rsidRDefault="005810F2" w:rsidP="004B1C0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r w:rsidR="004B1C0D">
              <w:rPr>
                <w:rFonts w:ascii="Times New Roman" w:hAnsi="Times New Roman" w:cs="Times New Roman"/>
                <w:bCs/>
                <w:sz w:val="28"/>
                <w:szCs w:val="28"/>
              </w:rPr>
              <w:t>всех польз.</w:t>
            </w:r>
          </w:p>
        </w:tc>
        <w:tc>
          <w:tcPr>
            <w:tcW w:w="1818" w:type="dxa"/>
          </w:tcPr>
          <w:p w:rsidR="005810F2" w:rsidRPr="003D57D4" w:rsidRDefault="004B1C0D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5810F2" w:rsidRPr="003D57D4" w:rsidRDefault="004B1C0D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5810F2" w:rsidRPr="00C205C6" w:rsidRDefault="00717824" w:rsidP="0071782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Цикл мероприятий ко дню </w:t>
            </w:r>
            <w:r w:rsidRPr="00717824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поэзии «Будь в тренде – дружи с поэзией!»</w:t>
            </w:r>
          </w:p>
        </w:tc>
        <w:tc>
          <w:tcPr>
            <w:tcW w:w="2268" w:type="dxa"/>
          </w:tcPr>
          <w:p w:rsidR="005810F2" w:rsidRDefault="00717824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21.03.18</w:t>
            </w:r>
          </w:p>
        </w:tc>
        <w:tc>
          <w:tcPr>
            <w:tcW w:w="2009" w:type="dxa"/>
          </w:tcPr>
          <w:p w:rsidR="005810F2" w:rsidRPr="003D57D4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r w:rsidR="00930921">
              <w:rPr>
                <w:rFonts w:ascii="Times New Roman" w:hAnsi="Times New Roman" w:cs="Times New Roman"/>
                <w:bCs/>
                <w:sz w:val="28"/>
                <w:szCs w:val="28"/>
              </w:rPr>
              <w:t>всех польз.</w:t>
            </w:r>
          </w:p>
        </w:tc>
        <w:tc>
          <w:tcPr>
            <w:tcW w:w="1818" w:type="dxa"/>
          </w:tcPr>
          <w:p w:rsidR="005810F2" w:rsidRPr="003D57D4" w:rsidRDefault="008C073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5810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 </w:t>
            </w:r>
            <w:proofErr w:type="spellStart"/>
            <w:r w:rsidR="005810F2"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5810F2" w:rsidRPr="003D57D4" w:rsidRDefault="00930921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5810F2" w:rsidRPr="00AA735B" w:rsidRDefault="00AA735B" w:rsidP="00AA735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735B">
              <w:rPr>
                <w:rFonts w:ascii="Times New Roman" w:hAnsi="Times New Roman"/>
                <w:sz w:val="28"/>
                <w:szCs w:val="28"/>
              </w:rPr>
              <w:t>Акция «Подари птицам дом»</w:t>
            </w:r>
          </w:p>
        </w:tc>
        <w:tc>
          <w:tcPr>
            <w:tcW w:w="2268" w:type="dxa"/>
          </w:tcPr>
          <w:p w:rsidR="005810F2" w:rsidRDefault="00930921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009" w:type="dxa"/>
          </w:tcPr>
          <w:p w:rsidR="005810F2" w:rsidRPr="003D57D4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5810F2" w:rsidRPr="003D57D4" w:rsidRDefault="00AA735B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5810F2" w:rsidRPr="003D57D4" w:rsidRDefault="00AA735B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5810F2" w:rsidRPr="007465CE" w:rsidRDefault="00930921" w:rsidP="009603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92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Недели детской и юношеской </w:t>
            </w:r>
            <w:r w:rsidRPr="0093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книги </w:t>
            </w:r>
          </w:p>
        </w:tc>
        <w:tc>
          <w:tcPr>
            <w:tcW w:w="2268" w:type="dxa"/>
          </w:tcPr>
          <w:p w:rsidR="005810F2" w:rsidRDefault="00930921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009" w:type="dxa"/>
          </w:tcPr>
          <w:p w:rsidR="005810F2" w:rsidRPr="003D57D4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детей</w:t>
            </w:r>
            <w:r w:rsidR="00930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="009309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юношества</w:t>
            </w:r>
          </w:p>
        </w:tc>
        <w:tc>
          <w:tcPr>
            <w:tcW w:w="1818" w:type="dxa"/>
          </w:tcPr>
          <w:p w:rsidR="005810F2" w:rsidRPr="003D57D4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5810F2" w:rsidRDefault="00930921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  <w:p w:rsidR="00103105" w:rsidRPr="003D57D4" w:rsidRDefault="00103105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226F" w:rsidTr="00010237">
        <w:tc>
          <w:tcPr>
            <w:tcW w:w="664" w:type="dxa"/>
          </w:tcPr>
          <w:p w:rsidR="0097226F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5387" w:type="dxa"/>
          </w:tcPr>
          <w:p w:rsidR="0097226F" w:rsidRPr="00AA735B" w:rsidRDefault="00A83814" w:rsidP="009603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 150-летию Максима Горького </w:t>
            </w:r>
            <w:r w:rsidRPr="00A83814">
              <w:rPr>
                <w:rFonts w:ascii="Times New Roman" w:hAnsi="Times New Roman" w:cs="Times New Roman"/>
                <w:sz w:val="28"/>
                <w:szCs w:val="28"/>
              </w:rPr>
              <w:t>«Властелин дум и чувств»</w:t>
            </w:r>
          </w:p>
        </w:tc>
        <w:tc>
          <w:tcPr>
            <w:tcW w:w="2268" w:type="dxa"/>
          </w:tcPr>
          <w:p w:rsidR="0097226F" w:rsidRDefault="008D6079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009" w:type="dxa"/>
          </w:tcPr>
          <w:p w:rsidR="0097226F" w:rsidRDefault="008D6079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97226F" w:rsidRDefault="008C073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732"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97226F" w:rsidRDefault="008C073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  <w:p w:rsidR="008D6079" w:rsidRDefault="008D6079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3105" w:rsidTr="00010237">
        <w:tc>
          <w:tcPr>
            <w:tcW w:w="664" w:type="dxa"/>
          </w:tcPr>
          <w:p w:rsidR="00103105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103105" w:rsidRPr="00930921" w:rsidRDefault="00F80DCF" w:rsidP="009722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экскурсия </w:t>
            </w:r>
            <w:r w:rsidR="004B1C0D" w:rsidRPr="004B1C0D">
              <w:rPr>
                <w:rFonts w:ascii="Times New Roman" w:hAnsi="Times New Roman" w:cs="Times New Roman"/>
                <w:sz w:val="28"/>
                <w:szCs w:val="28"/>
              </w:rPr>
              <w:t xml:space="preserve"> к всемирному дню авиации и космонавтики «Путешествие в космос»</w:t>
            </w:r>
          </w:p>
        </w:tc>
        <w:tc>
          <w:tcPr>
            <w:tcW w:w="2268" w:type="dxa"/>
          </w:tcPr>
          <w:p w:rsidR="00103105" w:rsidRDefault="00103105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009" w:type="dxa"/>
          </w:tcPr>
          <w:p w:rsidR="00103105" w:rsidRDefault="00904654" w:rsidP="004B1C0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молодежи</w:t>
            </w:r>
          </w:p>
        </w:tc>
        <w:tc>
          <w:tcPr>
            <w:tcW w:w="1818" w:type="dxa"/>
          </w:tcPr>
          <w:p w:rsidR="00103105" w:rsidRDefault="008C073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732"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103105" w:rsidRDefault="008C073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Бурангулова Ф.Р.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5810F2" w:rsidRPr="00FB3916" w:rsidRDefault="00FB3916" w:rsidP="009722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39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«Библионочь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DC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B39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810F2" w:rsidRDefault="00FB3916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009" w:type="dxa"/>
          </w:tcPr>
          <w:p w:rsidR="005810F2" w:rsidRPr="003D57D4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5810F2" w:rsidRPr="003D57D4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5810F2" w:rsidRDefault="00FB3916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  <w:p w:rsidR="00AA735B" w:rsidRPr="003D57D4" w:rsidRDefault="00AA735B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Токбулатова И.Ф.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5810F2" w:rsidRPr="00FB3916" w:rsidRDefault="00FB3916" w:rsidP="0097226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Участие в международной акции </w:t>
            </w:r>
            <w:r w:rsidRPr="00FB3916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«Читаем книги о войне»</w:t>
            </w:r>
          </w:p>
        </w:tc>
        <w:tc>
          <w:tcPr>
            <w:tcW w:w="2268" w:type="dxa"/>
          </w:tcPr>
          <w:p w:rsidR="005810F2" w:rsidRDefault="00FB3916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009" w:type="dxa"/>
          </w:tcPr>
          <w:p w:rsidR="005810F2" w:rsidRPr="003D57D4" w:rsidRDefault="005810F2" w:rsidP="0090465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r w:rsidR="00904654">
              <w:rPr>
                <w:rFonts w:ascii="Times New Roman" w:hAnsi="Times New Roman" w:cs="Times New Roman"/>
                <w:bCs/>
                <w:sz w:val="28"/>
                <w:szCs w:val="28"/>
              </w:rPr>
              <w:t>детей и юношества</w:t>
            </w:r>
          </w:p>
        </w:tc>
        <w:tc>
          <w:tcPr>
            <w:tcW w:w="1818" w:type="dxa"/>
          </w:tcPr>
          <w:p w:rsidR="005810F2" w:rsidRPr="003D57D4" w:rsidRDefault="00FB3916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5810F2" w:rsidRPr="003D57D4" w:rsidRDefault="00FB3916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97226F" w:rsidTr="00010237">
        <w:tc>
          <w:tcPr>
            <w:tcW w:w="664" w:type="dxa"/>
          </w:tcPr>
          <w:p w:rsidR="0097226F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97226F" w:rsidRDefault="00AC4321" w:rsidP="0097226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r w:rsidRPr="00AC4321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Вечер-путешествие в историю родного края «Мой край родной – моя история живая»</w:t>
            </w:r>
          </w:p>
        </w:tc>
        <w:tc>
          <w:tcPr>
            <w:tcW w:w="2268" w:type="dxa"/>
          </w:tcPr>
          <w:p w:rsidR="0097226F" w:rsidRDefault="0097226F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009" w:type="dxa"/>
          </w:tcPr>
          <w:p w:rsidR="0097226F" w:rsidRDefault="0097226F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97226F" w:rsidRDefault="0097226F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ЦБ</w:t>
            </w:r>
          </w:p>
        </w:tc>
        <w:tc>
          <w:tcPr>
            <w:tcW w:w="1920" w:type="dxa"/>
          </w:tcPr>
          <w:p w:rsidR="0097226F" w:rsidRDefault="0097226F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8D6079" w:rsidTr="00010237">
        <w:tc>
          <w:tcPr>
            <w:tcW w:w="664" w:type="dxa"/>
          </w:tcPr>
          <w:p w:rsidR="008D6079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8D6079" w:rsidRDefault="00AC4321" w:rsidP="0097226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r w:rsidRPr="00AC4321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Арт-встреча «Чудеса народного искусства»</w:t>
            </w:r>
          </w:p>
        </w:tc>
        <w:tc>
          <w:tcPr>
            <w:tcW w:w="2268" w:type="dxa"/>
          </w:tcPr>
          <w:p w:rsidR="008D6079" w:rsidRDefault="008D6079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009" w:type="dxa"/>
          </w:tcPr>
          <w:p w:rsidR="008D6079" w:rsidRDefault="00904654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654"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пользователей</w:t>
            </w:r>
          </w:p>
        </w:tc>
        <w:tc>
          <w:tcPr>
            <w:tcW w:w="1818" w:type="dxa"/>
          </w:tcPr>
          <w:p w:rsidR="008D6079" w:rsidRDefault="008D6079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ЦБ</w:t>
            </w:r>
          </w:p>
        </w:tc>
        <w:tc>
          <w:tcPr>
            <w:tcW w:w="1920" w:type="dxa"/>
          </w:tcPr>
          <w:p w:rsidR="008D6079" w:rsidRDefault="008C073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Кувшинова М.В.</w:t>
            </w:r>
          </w:p>
        </w:tc>
      </w:tr>
      <w:tr w:rsidR="005810F2" w:rsidTr="005A3C0F">
        <w:trPr>
          <w:trHeight w:val="834"/>
        </w:trPr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103105" w:rsidRPr="00FB3916" w:rsidRDefault="005810F2" w:rsidP="00960384">
            <w:pPr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r w:rsidRPr="00FB3916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1247E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Праздничное мероприятие </w:t>
            </w:r>
            <w:r w:rsidR="001247EF" w:rsidRPr="001247E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«</w:t>
            </w:r>
            <w:r w:rsidR="00F80DCF" w:rsidRPr="00F80DC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«Пасхальный звон»</w:t>
            </w:r>
          </w:p>
        </w:tc>
        <w:tc>
          <w:tcPr>
            <w:tcW w:w="2268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009" w:type="dxa"/>
          </w:tcPr>
          <w:p w:rsidR="005810F2" w:rsidRDefault="005810F2" w:rsidP="005A3C0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r w:rsidR="00904654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молодежи</w:t>
            </w:r>
          </w:p>
          <w:p w:rsidR="005810F2" w:rsidRPr="003D57D4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:rsidR="005810F2" w:rsidRDefault="001247EF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ЦБ</w:t>
            </w:r>
          </w:p>
        </w:tc>
        <w:tc>
          <w:tcPr>
            <w:tcW w:w="1920" w:type="dxa"/>
          </w:tcPr>
          <w:p w:rsidR="005810F2" w:rsidRDefault="001247EF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Кувшинова М.В.</w:t>
            </w:r>
          </w:p>
          <w:p w:rsidR="003E245F" w:rsidRDefault="003E245F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10F2" w:rsidTr="00010237"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5810F2" w:rsidRDefault="00120371" w:rsidP="006463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Конкурс профессионального мастерства среди молодых библиотекарей </w:t>
            </w:r>
            <w:r w:rsidR="00A83814" w:rsidRPr="00A83814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«</w:t>
            </w:r>
            <w:proofErr w:type="gramStart"/>
            <w:r w:rsidR="00A83814" w:rsidRPr="00A83814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Талантливые</w:t>
            </w:r>
            <w:proofErr w:type="gramEnd"/>
            <w:r w:rsidR="00A83814" w:rsidRPr="00A83814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и перспективные»</w:t>
            </w:r>
          </w:p>
        </w:tc>
        <w:tc>
          <w:tcPr>
            <w:tcW w:w="2268" w:type="dxa"/>
          </w:tcPr>
          <w:p w:rsidR="005810F2" w:rsidRDefault="00646335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009" w:type="dxa"/>
          </w:tcPr>
          <w:p w:rsidR="005810F2" w:rsidRPr="003D57D4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5810F2" w:rsidRDefault="00AA735B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5810F2" w:rsidRDefault="00AA735B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  <w:p w:rsidR="00AA735B" w:rsidRDefault="00AA735B" w:rsidP="00AA735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Токбулатова И.Ф.</w:t>
            </w:r>
          </w:p>
          <w:p w:rsidR="00AA735B" w:rsidRDefault="00AA735B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10F2" w:rsidTr="00010237"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5810F2" w:rsidRPr="00D362C7" w:rsidRDefault="00F80DCF" w:rsidP="00F80D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к 72 </w:t>
            </w:r>
            <w:r w:rsidR="00646335">
              <w:rPr>
                <w:rFonts w:ascii="Times New Roman" w:hAnsi="Times New Roman" w:cs="Times New Roman"/>
                <w:sz w:val="28"/>
                <w:szCs w:val="28"/>
              </w:rPr>
              <w:t xml:space="preserve">годовщине Великой Победы </w:t>
            </w:r>
            <w:r w:rsidR="00646335" w:rsidRPr="006463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80DCF">
              <w:rPr>
                <w:rFonts w:ascii="Times New Roman" w:hAnsi="Times New Roman" w:cs="Times New Roman"/>
                <w:sz w:val="28"/>
                <w:szCs w:val="28"/>
              </w:rPr>
              <w:t>Великий </w:t>
            </w:r>
            <w:r w:rsidRPr="00F80DCF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Великой Победы»</w:t>
            </w:r>
          </w:p>
        </w:tc>
        <w:tc>
          <w:tcPr>
            <w:tcW w:w="2268" w:type="dxa"/>
          </w:tcPr>
          <w:p w:rsidR="005810F2" w:rsidRDefault="00646335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009" w:type="dxa"/>
          </w:tcPr>
          <w:p w:rsidR="005810F2" w:rsidRPr="003D57D4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r w:rsidR="00646335">
              <w:rPr>
                <w:rFonts w:ascii="Times New Roman" w:hAnsi="Times New Roman" w:cs="Times New Roman"/>
                <w:bCs/>
                <w:sz w:val="28"/>
                <w:szCs w:val="28"/>
              </w:rPr>
              <w:t>всех польз.</w:t>
            </w:r>
          </w:p>
        </w:tc>
        <w:tc>
          <w:tcPr>
            <w:tcW w:w="1818" w:type="dxa"/>
          </w:tcPr>
          <w:p w:rsidR="005810F2" w:rsidRDefault="00646335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5810F2" w:rsidRDefault="00646335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5810F2" w:rsidRPr="00D362C7" w:rsidRDefault="00F80DCF" w:rsidP="00F80D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</w:t>
            </w:r>
            <w:r w:rsidR="00646335" w:rsidRPr="0064633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4633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46335" w:rsidRPr="00646335">
              <w:rPr>
                <w:rFonts w:ascii="Times New Roman" w:hAnsi="Times New Roman" w:cs="Times New Roman"/>
                <w:sz w:val="28"/>
                <w:szCs w:val="28"/>
              </w:rPr>
              <w:t xml:space="preserve"> Дню сла</w:t>
            </w:r>
            <w:r w:rsidR="00646335">
              <w:rPr>
                <w:rFonts w:ascii="Times New Roman" w:hAnsi="Times New Roman" w:cs="Times New Roman"/>
                <w:sz w:val="28"/>
                <w:szCs w:val="28"/>
              </w:rPr>
              <w:t>вянской письменности и культуры</w:t>
            </w:r>
            <w:r w:rsidR="00646335" w:rsidRPr="00646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3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0DCF">
              <w:rPr>
                <w:rFonts w:ascii="Times New Roman" w:hAnsi="Times New Roman" w:cs="Times New Roman"/>
                <w:sz w:val="28"/>
                <w:szCs w:val="28"/>
              </w:rPr>
              <w:t xml:space="preserve">Наследие Кирилла и </w:t>
            </w:r>
            <w:proofErr w:type="spellStart"/>
            <w:r w:rsidRPr="00F80DCF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F80D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5810F2" w:rsidRDefault="00646335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009" w:type="dxa"/>
          </w:tcPr>
          <w:p w:rsidR="005810F2" w:rsidRPr="003D57D4" w:rsidRDefault="0035028A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полз.</w:t>
            </w:r>
          </w:p>
        </w:tc>
        <w:tc>
          <w:tcPr>
            <w:tcW w:w="1818" w:type="dxa"/>
          </w:tcPr>
          <w:p w:rsidR="005810F2" w:rsidRDefault="0035028A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5810F2" w:rsidRDefault="0035028A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3C7EAB" w:rsidTr="00010237">
        <w:tc>
          <w:tcPr>
            <w:tcW w:w="664" w:type="dxa"/>
          </w:tcPr>
          <w:p w:rsidR="003C7EAB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3C7EAB" w:rsidRPr="00AC4321" w:rsidRDefault="00AC4321" w:rsidP="006463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r w:rsidRPr="00AC4321"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</w:rPr>
              <w:t>Цикл мероприятий к 21-му чемпионату мира по футболу «Футбол</w:t>
            </w:r>
            <w:r w:rsidRPr="00AC4321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 отличная игра!»</w:t>
            </w:r>
          </w:p>
        </w:tc>
        <w:tc>
          <w:tcPr>
            <w:tcW w:w="2268" w:type="dxa"/>
          </w:tcPr>
          <w:p w:rsidR="003C7EAB" w:rsidRDefault="00AC4321" w:rsidP="00AC432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июль</w:t>
            </w:r>
          </w:p>
        </w:tc>
        <w:tc>
          <w:tcPr>
            <w:tcW w:w="2009" w:type="dxa"/>
          </w:tcPr>
          <w:p w:rsidR="003C7EAB" w:rsidRDefault="000618DC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3C7EAB" w:rsidRDefault="003C7EAB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0618DC" w:rsidRDefault="008C073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5387" w:type="dxa"/>
          </w:tcPr>
          <w:p w:rsidR="005810F2" w:rsidRPr="00D362C7" w:rsidRDefault="00646335" w:rsidP="00F80DC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шоу ко дню защиты детей «</w:t>
            </w:r>
            <w:r w:rsidR="00F80DCF">
              <w:rPr>
                <w:rFonts w:ascii="Times New Roman" w:hAnsi="Times New Roman"/>
                <w:sz w:val="28"/>
                <w:szCs w:val="28"/>
              </w:rPr>
              <w:t>Пусть детство звонкое смеется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810F2" w:rsidRDefault="00646335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09" w:type="dxa"/>
          </w:tcPr>
          <w:p w:rsidR="005810F2" w:rsidRPr="003D57D4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r w:rsidR="00646335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</w:p>
        </w:tc>
        <w:tc>
          <w:tcPr>
            <w:tcW w:w="1818" w:type="dxa"/>
          </w:tcPr>
          <w:p w:rsidR="005810F2" w:rsidRDefault="00646335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5810F2" w:rsidRDefault="00646335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5810F2" w:rsidRPr="000960E2" w:rsidRDefault="003F7C0B" w:rsidP="00F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день в России  </w:t>
            </w:r>
            <w:r w:rsidR="00F80D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0DCF" w:rsidRPr="00F80DCF">
              <w:rPr>
                <w:rFonts w:ascii="Times New Roman" w:hAnsi="Times New Roman" w:cs="Times New Roman"/>
                <w:sz w:val="28"/>
                <w:szCs w:val="28"/>
              </w:rPr>
              <w:t xml:space="preserve">Строкою Пушкина </w:t>
            </w:r>
            <w:proofErr w:type="gramStart"/>
            <w:r w:rsidR="00F80DCF" w:rsidRPr="00F80DCF">
              <w:rPr>
                <w:rFonts w:ascii="Times New Roman" w:hAnsi="Times New Roman" w:cs="Times New Roman"/>
                <w:sz w:val="28"/>
                <w:szCs w:val="28"/>
              </w:rPr>
              <w:t>воспеты</w:t>
            </w:r>
            <w:proofErr w:type="gramEnd"/>
            <w:r w:rsidR="00F80DCF" w:rsidRPr="00F80D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09" w:type="dxa"/>
          </w:tcPr>
          <w:p w:rsidR="005810F2" w:rsidRPr="003D57D4" w:rsidRDefault="003F7C0B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5810F2" w:rsidRDefault="003F7C0B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5810F2" w:rsidRDefault="003F7C0B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5810F2" w:rsidRDefault="003F7C0B" w:rsidP="00581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r w:rsidR="00F80DCF">
              <w:rPr>
                <w:rFonts w:ascii="Times New Roman" w:hAnsi="Times New Roman" w:cs="Times New Roman"/>
                <w:sz w:val="28"/>
                <w:szCs w:val="28"/>
              </w:rPr>
              <w:t>летнего чтения «Библиолето- 2017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июнь-август</w:t>
            </w:r>
          </w:p>
        </w:tc>
        <w:tc>
          <w:tcPr>
            <w:tcW w:w="2009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r w:rsidR="003F7C0B">
              <w:rPr>
                <w:rFonts w:ascii="Times New Roman" w:hAnsi="Times New Roman" w:cs="Times New Roman"/>
                <w:bCs/>
                <w:sz w:val="28"/>
                <w:szCs w:val="28"/>
              </w:rPr>
              <w:t>детей и юношества</w:t>
            </w:r>
          </w:p>
        </w:tc>
        <w:tc>
          <w:tcPr>
            <w:tcW w:w="1818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5810F2" w:rsidRDefault="003F7C0B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5810F2" w:rsidRDefault="00315173" w:rsidP="00F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73">
              <w:rPr>
                <w:rFonts w:ascii="Times New Roman" w:hAnsi="Times New Roman" w:cs="Times New Roman"/>
                <w:sz w:val="28"/>
                <w:szCs w:val="28"/>
              </w:rPr>
              <w:t>Шежер</w:t>
            </w:r>
            <w:proofErr w:type="gramStart"/>
            <w:r w:rsidRPr="0031517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315173">
              <w:rPr>
                <w:rFonts w:ascii="Times New Roman" w:hAnsi="Times New Roman" w:cs="Times New Roman"/>
                <w:sz w:val="28"/>
                <w:szCs w:val="28"/>
              </w:rPr>
              <w:t xml:space="preserve"> байрам «</w:t>
            </w:r>
            <w:r w:rsidR="00DE05F5">
              <w:rPr>
                <w:rFonts w:ascii="Times New Roman" w:hAnsi="Times New Roman" w:cs="Times New Roman"/>
                <w:sz w:val="28"/>
                <w:szCs w:val="28"/>
              </w:rPr>
              <w:t>Возвращение к истокам</w:t>
            </w:r>
            <w:r w:rsidRPr="00315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810F2" w:rsidRDefault="003F7C0B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09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5810F2" w:rsidRDefault="003F7C0B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B84AB8" w:rsidTr="00010237">
        <w:tc>
          <w:tcPr>
            <w:tcW w:w="664" w:type="dxa"/>
          </w:tcPr>
          <w:p w:rsidR="00B84AB8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B84AB8" w:rsidRPr="00315173" w:rsidRDefault="00B84AB8" w:rsidP="00DE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 </w:t>
            </w:r>
            <w:r w:rsidR="00DE05F5">
              <w:rPr>
                <w:rFonts w:ascii="Times New Roman" w:hAnsi="Times New Roman" w:cs="Times New Roman"/>
                <w:sz w:val="28"/>
                <w:szCs w:val="28"/>
              </w:rPr>
              <w:t xml:space="preserve">ко дню России </w:t>
            </w:r>
            <w:r w:rsidRPr="00B84A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05F5" w:rsidRPr="00DE05F5">
              <w:rPr>
                <w:rFonts w:ascii="Times New Roman" w:hAnsi="Times New Roman" w:cs="Times New Roman"/>
                <w:sz w:val="28"/>
                <w:szCs w:val="28"/>
              </w:rPr>
              <w:t>С малой родины моей начинается </w:t>
            </w:r>
            <w:r w:rsidR="00DE05F5" w:rsidRPr="00DE05F5">
              <w:rPr>
                <w:rFonts w:ascii="Times New Roman" w:hAnsi="Times New Roman" w:cs="Times New Roman"/>
                <w:bCs/>
                <w:sz w:val="28"/>
                <w:szCs w:val="28"/>
              </w:rPr>
              <w:t>Россия</w:t>
            </w:r>
            <w:r w:rsidR="00DE05F5" w:rsidRPr="00DE0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84AB8" w:rsidRDefault="00B84AB8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09" w:type="dxa"/>
          </w:tcPr>
          <w:p w:rsidR="00B84AB8" w:rsidRDefault="00B84AB8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B84AB8" w:rsidRDefault="00B84AB8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B84AB8" w:rsidRDefault="00B84AB8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5810F2" w:rsidRDefault="003F7C0B" w:rsidP="009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«Свеча памяти»</w:t>
            </w:r>
          </w:p>
        </w:tc>
        <w:tc>
          <w:tcPr>
            <w:tcW w:w="2268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09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5810F2" w:rsidRDefault="003F7C0B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5810F2" w:rsidRDefault="003F7C0B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717824" w:rsidTr="00010237">
        <w:tc>
          <w:tcPr>
            <w:tcW w:w="664" w:type="dxa"/>
          </w:tcPr>
          <w:p w:rsidR="00717824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387" w:type="dxa"/>
          </w:tcPr>
          <w:p w:rsidR="00717824" w:rsidRDefault="00717824" w:rsidP="0071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Межрегиональной акции </w:t>
            </w:r>
            <w:r w:rsidRPr="00717824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«Литературная ночь» </w:t>
            </w:r>
          </w:p>
        </w:tc>
        <w:tc>
          <w:tcPr>
            <w:tcW w:w="2268" w:type="dxa"/>
          </w:tcPr>
          <w:p w:rsidR="00717824" w:rsidRDefault="00717824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09" w:type="dxa"/>
          </w:tcPr>
          <w:p w:rsidR="00717824" w:rsidRDefault="00904654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654"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пользователей</w:t>
            </w:r>
          </w:p>
        </w:tc>
        <w:tc>
          <w:tcPr>
            <w:tcW w:w="1818" w:type="dxa"/>
          </w:tcPr>
          <w:p w:rsidR="00717824" w:rsidRDefault="00AD5FD7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библиотеки </w:t>
            </w:r>
          </w:p>
        </w:tc>
        <w:tc>
          <w:tcPr>
            <w:tcW w:w="1920" w:type="dxa"/>
          </w:tcPr>
          <w:p w:rsidR="00717824" w:rsidRDefault="00AD5FD7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387" w:type="dxa"/>
          </w:tcPr>
          <w:p w:rsidR="005810F2" w:rsidRDefault="003F7C0B" w:rsidP="00DE0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ко дню семьи, любви и верности «</w:t>
            </w:r>
            <w:r w:rsidR="00DE05F5" w:rsidRPr="00DE05F5">
              <w:rPr>
                <w:rFonts w:ascii="Times New Roman" w:hAnsi="Times New Roman" w:cs="Times New Roman"/>
                <w:sz w:val="28"/>
                <w:szCs w:val="28"/>
              </w:rPr>
              <w:t>Семья, согретая любовью, всегда надёжна и крепка»</w:t>
            </w:r>
          </w:p>
        </w:tc>
        <w:tc>
          <w:tcPr>
            <w:tcW w:w="2268" w:type="dxa"/>
          </w:tcPr>
          <w:p w:rsidR="005810F2" w:rsidRDefault="003F7C0B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009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5810F2" w:rsidRDefault="003F7C0B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5E1898" w:rsidTr="00010237">
        <w:tc>
          <w:tcPr>
            <w:tcW w:w="664" w:type="dxa"/>
          </w:tcPr>
          <w:p w:rsidR="005E1898" w:rsidRPr="001142AD" w:rsidRDefault="001142AD" w:rsidP="00904654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465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E1898" w:rsidRDefault="005E1898" w:rsidP="00DE0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ко дню знаний </w:t>
            </w:r>
            <w:r w:rsidRPr="005E1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F5" w:rsidRPr="00DE05F5">
              <w:rPr>
                <w:rFonts w:ascii="Times New Roman" w:hAnsi="Times New Roman" w:cs="Times New Roman"/>
                <w:sz w:val="28"/>
                <w:szCs w:val="28"/>
              </w:rPr>
              <w:t>«Путь в мир </w:t>
            </w:r>
            <w:r w:rsidR="00DE05F5" w:rsidRPr="00DE05F5">
              <w:rPr>
                <w:rFonts w:ascii="Times New Roman" w:hAnsi="Times New Roman" w:cs="Times New Roman"/>
                <w:bCs/>
                <w:sz w:val="28"/>
                <w:szCs w:val="28"/>
              </w:rPr>
              <w:t>знаний</w:t>
            </w:r>
            <w:r w:rsidR="00DE05F5" w:rsidRPr="00DE0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E1898" w:rsidRDefault="005E1898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009" w:type="dxa"/>
          </w:tcPr>
          <w:p w:rsidR="005E1898" w:rsidRDefault="005E1898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детей</w:t>
            </w:r>
          </w:p>
        </w:tc>
        <w:tc>
          <w:tcPr>
            <w:tcW w:w="1818" w:type="dxa"/>
          </w:tcPr>
          <w:p w:rsidR="005E1898" w:rsidRDefault="005E1898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5E1898" w:rsidRDefault="005E1898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6D6A20" w:rsidTr="00010237">
        <w:tc>
          <w:tcPr>
            <w:tcW w:w="664" w:type="dxa"/>
          </w:tcPr>
          <w:p w:rsidR="006D6A20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387" w:type="dxa"/>
          </w:tcPr>
          <w:p w:rsidR="006D6A20" w:rsidRDefault="00717824" w:rsidP="005E1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824">
              <w:rPr>
                <w:rFonts w:ascii="Times New Roman" w:hAnsi="Times New Roman" w:cs="Times New Roman"/>
                <w:sz w:val="28"/>
                <w:szCs w:val="28"/>
              </w:rPr>
              <w:t>Дни открытых дверей в библиотеке «Будь другом интересных книг»</w:t>
            </w:r>
          </w:p>
        </w:tc>
        <w:tc>
          <w:tcPr>
            <w:tcW w:w="2268" w:type="dxa"/>
          </w:tcPr>
          <w:p w:rsidR="006D6A20" w:rsidRDefault="006D6A20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009" w:type="dxa"/>
          </w:tcPr>
          <w:p w:rsidR="006D6A20" w:rsidRDefault="006D6A20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6D6A20" w:rsidRDefault="008C073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732"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6D6A20" w:rsidRDefault="006D6A20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Биглова Г.А.</w:t>
            </w:r>
          </w:p>
        </w:tc>
      </w:tr>
      <w:tr w:rsidR="00F85F90" w:rsidTr="00010237">
        <w:tc>
          <w:tcPr>
            <w:tcW w:w="664" w:type="dxa"/>
          </w:tcPr>
          <w:p w:rsidR="00F85F90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387" w:type="dxa"/>
          </w:tcPr>
          <w:p w:rsidR="00F85F90" w:rsidRPr="006D6A20" w:rsidRDefault="00A83814" w:rsidP="00DE0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ко дню солидарности борьбы с терроризмом </w:t>
            </w:r>
            <w:r w:rsidRPr="00A83814">
              <w:rPr>
                <w:rFonts w:ascii="Times New Roman" w:hAnsi="Times New Roman" w:cs="Times New Roman"/>
                <w:sz w:val="28"/>
                <w:szCs w:val="28"/>
              </w:rPr>
              <w:t>«Безопасность человека. Противодействие терроризму»</w:t>
            </w:r>
          </w:p>
        </w:tc>
        <w:tc>
          <w:tcPr>
            <w:tcW w:w="2268" w:type="dxa"/>
          </w:tcPr>
          <w:p w:rsidR="00F85F90" w:rsidRDefault="00A83814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03.09.18</w:t>
            </w:r>
          </w:p>
        </w:tc>
        <w:tc>
          <w:tcPr>
            <w:tcW w:w="2009" w:type="dxa"/>
          </w:tcPr>
          <w:p w:rsidR="00F85F90" w:rsidRDefault="00F85F90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F85F90" w:rsidRDefault="008C073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732"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F85F90" w:rsidRDefault="0086799C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5E1898" w:rsidTr="00010237">
        <w:tc>
          <w:tcPr>
            <w:tcW w:w="664" w:type="dxa"/>
          </w:tcPr>
          <w:p w:rsidR="005E1898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387" w:type="dxa"/>
          </w:tcPr>
          <w:p w:rsidR="005E1898" w:rsidRDefault="005E1898" w:rsidP="00DE0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ко дню пожилых людей «</w:t>
            </w:r>
            <w:r w:rsidR="00DE05F5">
              <w:rPr>
                <w:rFonts w:ascii="Times New Roman" w:hAnsi="Times New Roman" w:cs="Times New Roman"/>
                <w:sz w:val="28"/>
                <w:szCs w:val="28"/>
              </w:rPr>
              <w:t>Люди пожилые, сердцем молодые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E1898" w:rsidRDefault="005E1898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009" w:type="dxa"/>
          </w:tcPr>
          <w:p w:rsidR="005E1898" w:rsidRDefault="005E1898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ветеранов</w:t>
            </w:r>
          </w:p>
        </w:tc>
        <w:tc>
          <w:tcPr>
            <w:tcW w:w="1818" w:type="dxa"/>
          </w:tcPr>
          <w:p w:rsidR="005E1898" w:rsidRDefault="005E1898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5E1898" w:rsidRDefault="005E1898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B05DDE" w:rsidTr="00010237">
        <w:tc>
          <w:tcPr>
            <w:tcW w:w="664" w:type="dxa"/>
          </w:tcPr>
          <w:p w:rsidR="00B05DDE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387" w:type="dxa"/>
          </w:tcPr>
          <w:p w:rsidR="00B05DDE" w:rsidRDefault="00DE05F5" w:rsidP="00DE0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5F5">
              <w:rPr>
                <w:rFonts w:ascii="Times New Roman" w:hAnsi="Times New Roman" w:cs="Times New Roman"/>
                <w:sz w:val="28"/>
                <w:szCs w:val="28"/>
              </w:rPr>
              <w:t>Мустаевские</w:t>
            </w:r>
            <w:proofErr w:type="spellEnd"/>
            <w:r w:rsidRPr="00DE05F5">
              <w:rPr>
                <w:rFonts w:ascii="Times New Roman" w:hAnsi="Times New Roman" w:cs="Times New Roman"/>
                <w:sz w:val="28"/>
                <w:szCs w:val="28"/>
              </w:rPr>
              <w:t xml:space="preserve"> чтения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079" w:rsidRPr="008D6079">
              <w:rPr>
                <w:rFonts w:ascii="Times New Roman" w:hAnsi="Times New Roman" w:cs="Times New Roman"/>
                <w:sz w:val="28"/>
                <w:szCs w:val="28"/>
              </w:rPr>
              <w:t xml:space="preserve">«Золотое наследие Башкортостана – Мустай </w:t>
            </w:r>
            <w:proofErr w:type="gramStart"/>
            <w:r w:rsidR="008D6079" w:rsidRPr="008D6079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gramEnd"/>
            <w:r w:rsidR="008D6079" w:rsidRPr="008D6079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</w:tc>
        <w:tc>
          <w:tcPr>
            <w:tcW w:w="2268" w:type="dxa"/>
          </w:tcPr>
          <w:p w:rsidR="00B05DDE" w:rsidRDefault="00B05DDE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009" w:type="dxa"/>
          </w:tcPr>
          <w:p w:rsidR="00B05DDE" w:rsidRDefault="00B05DDE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B05DDE" w:rsidRDefault="00B05DDE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B05DDE" w:rsidRDefault="00B05DDE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B05DDE" w:rsidTr="00010237">
        <w:tc>
          <w:tcPr>
            <w:tcW w:w="664" w:type="dxa"/>
          </w:tcPr>
          <w:p w:rsidR="00B05DDE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387" w:type="dxa"/>
          </w:tcPr>
          <w:p w:rsidR="00B05DDE" w:rsidRPr="001142AD" w:rsidRDefault="001142AD" w:rsidP="00DE0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2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203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Цикл мероприятий ко дню Республики </w:t>
            </w:r>
            <w:r w:rsidR="001203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«Пою моя республика!»</w:t>
            </w:r>
          </w:p>
        </w:tc>
        <w:tc>
          <w:tcPr>
            <w:tcW w:w="2268" w:type="dxa"/>
          </w:tcPr>
          <w:p w:rsidR="00B05DDE" w:rsidRDefault="00B05DDE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09" w:type="dxa"/>
          </w:tcPr>
          <w:p w:rsidR="00B05DDE" w:rsidRDefault="00904654" w:rsidP="001142A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6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всех </w:t>
            </w:r>
            <w:r w:rsidRPr="009046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пользователей</w:t>
            </w:r>
          </w:p>
        </w:tc>
        <w:tc>
          <w:tcPr>
            <w:tcW w:w="1818" w:type="dxa"/>
          </w:tcPr>
          <w:p w:rsidR="00B05DDE" w:rsidRDefault="008C073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7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Все </w:t>
            </w:r>
            <w:r w:rsidRPr="008C07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1920" w:type="dxa"/>
          </w:tcPr>
          <w:p w:rsidR="00B05DDE" w:rsidRDefault="0086799C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Библиотекари</w:t>
            </w:r>
          </w:p>
        </w:tc>
      </w:tr>
      <w:tr w:rsidR="00AD5FD7" w:rsidTr="00010237">
        <w:tc>
          <w:tcPr>
            <w:tcW w:w="664" w:type="dxa"/>
          </w:tcPr>
          <w:p w:rsidR="00AD5FD7" w:rsidRDefault="00AD5FD7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42</w:t>
            </w:r>
          </w:p>
        </w:tc>
        <w:tc>
          <w:tcPr>
            <w:tcW w:w="5387" w:type="dxa"/>
          </w:tcPr>
          <w:p w:rsidR="00AD5FD7" w:rsidRPr="001142AD" w:rsidRDefault="00AD5FD7" w:rsidP="00DE05F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Участие в Межрегиональной акции «День лермонтовской поэзии в библиотеке»</w:t>
            </w:r>
          </w:p>
        </w:tc>
        <w:tc>
          <w:tcPr>
            <w:tcW w:w="2268" w:type="dxa"/>
          </w:tcPr>
          <w:p w:rsidR="00AD5FD7" w:rsidRDefault="00AD5FD7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009" w:type="dxa"/>
          </w:tcPr>
          <w:p w:rsidR="00AD5FD7" w:rsidRPr="00904654" w:rsidRDefault="00AD5FD7" w:rsidP="001142A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AD5FD7" w:rsidRPr="008C0732" w:rsidRDefault="00AD5FD7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AD5FD7" w:rsidRDefault="00AD5FD7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B05DDE" w:rsidTr="00010237">
        <w:tc>
          <w:tcPr>
            <w:tcW w:w="664" w:type="dxa"/>
          </w:tcPr>
          <w:p w:rsidR="00B05DDE" w:rsidRPr="001142AD" w:rsidRDefault="00AD5FD7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387" w:type="dxa"/>
          </w:tcPr>
          <w:p w:rsidR="00B05DDE" w:rsidRDefault="00120371" w:rsidP="005E1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 200-летию И.С.  Тургенева </w:t>
            </w:r>
            <w:r w:rsidRPr="00120371">
              <w:rPr>
                <w:rFonts w:ascii="Times New Roman" w:hAnsi="Times New Roman" w:cs="Times New Roman"/>
                <w:sz w:val="28"/>
                <w:szCs w:val="28"/>
              </w:rPr>
              <w:t>«Иван Сергеевич </w:t>
            </w:r>
            <w:r w:rsidRPr="00120371">
              <w:rPr>
                <w:rFonts w:ascii="Times New Roman" w:hAnsi="Times New Roman" w:cs="Times New Roman"/>
                <w:bCs/>
                <w:sz w:val="28"/>
                <w:szCs w:val="28"/>
              </w:rPr>
              <w:t>Тургенев</w:t>
            </w:r>
            <w:r w:rsidRPr="00120371">
              <w:rPr>
                <w:rFonts w:ascii="Times New Roman" w:hAnsi="Times New Roman" w:cs="Times New Roman"/>
                <w:sz w:val="28"/>
                <w:szCs w:val="28"/>
              </w:rPr>
              <w:t> – рыцарь добра и света»</w:t>
            </w:r>
          </w:p>
        </w:tc>
        <w:tc>
          <w:tcPr>
            <w:tcW w:w="2268" w:type="dxa"/>
          </w:tcPr>
          <w:p w:rsidR="00B05DDE" w:rsidRDefault="00120371" w:rsidP="0012037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</w:t>
            </w:r>
            <w:r w:rsidR="00B05DDE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</w:p>
        </w:tc>
        <w:tc>
          <w:tcPr>
            <w:tcW w:w="2009" w:type="dxa"/>
          </w:tcPr>
          <w:p w:rsidR="00B05DDE" w:rsidRDefault="00904654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654"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пользователей</w:t>
            </w:r>
          </w:p>
        </w:tc>
        <w:tc>
          <w:tcPr>
            <w:tcW w:w="1818" w:type="dxa"/>
          </w:tcPr>
          <w:p w:rsidR="00B05DDE" w:rsidRDefault="008C073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732"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B05DDE" w:rsidRDefault="0086799C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B05DDE" w:rsidTr="00010237">
        <w:tc>
          <w:tcPr>
            <w:tcW w:w="664" w:type="dxa"/>
          </w:tcPr>
          <w:p w:rsidR="00B05DDE" w:rsidRPr="001142AD" w:rsidRDefault="00904654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D5F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05DDE" w:rsidRDefault="00B05DDE" w:rsidP="005E1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«Ночь искусств»</w:t>
            </w:r>
          </w:p>
        </w:tc>
        <w:tc>
          <w:tcPr>
            <w:tcW w:w="2268" w:type="dxa"/>
          </w:tcPr>
          <w:p w:rsidR="00B05DDE" w:rsidRDefault="00B05DDE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009" w:type="dxa"/>
          </w:tcPr>
          <w:p w:rsidR="00B05DDE" w:rsidRDefault="00B05DDE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B05DDE" w:rsidRDefault="00B05DDE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B05DDE" w:rsidRDefault="00B05DDE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B05DDE" w:rsidTr="00010237">
        <w:tc>
          <w:tcPr>
            <w:tcW w:w="664" w:type="dxa"/>
          </w:tcPr>
          <w:p w:rsidR="00B05DDE" w:rsidRPr="001142AD" w:rsidRDefault="00AD5FD7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387" w:type="dxa"/>
          </w:tcPr>
          <w:p w:rsidR="00B05DDE" w:rsidRPr="001247EF" w:rsidRDefault="00717824" w:rsidP="005E1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ко дню Матери «</w:t>
            </w:r>
            <w:r w:rsidRPr="00717824">
              <w:rPr>
                <w:rFonts w:ascii="Times New Roman" w:hAnsi="Times New Roman" w:cs="Times New Roman"/>
                <w:sz w:val="28"/>
                <w:szCs w:val="28"/>
              </w:rPr>
              <w:t>Быть </w:t>
            </w:r>
            <w:r w:rsidRPr="00717824">
              <w:rPr>
                <w:rFonts w:ascii="Times New Roman" w:hAnsi="Times New Roman" w:cs="Times New Roman"/>
                <w:bCs/>
                <w:sz w:val="28"/>
                <w:szCs w:val="28"/>
              </w:rPr>
              <w:t>мамой</w:t>
            </w:r>
            <w:r w:rsidRPr="007178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— это прекрасно!»</w:t>
            </w:r>
          </w:p>
        </w:tc>
        <w:tc>
          <w:tcPr>
            <w:tcW w:w="2268" w:type="dxa"/>
          </w:tcPr>
          <w:p w:rsidR="00B05DDE" w:rsidRDefault="00B05DDE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009" w:type="dxa"/>
          </w:tcPr>
          <w:p w:rsidR="00B05DDE" w:rsidRDefault="00B05DDE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1247EF" w:rsidRDefault="001247EF" w:rsidP="008C073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1247EF" w:rsidRDefault="0086799C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B05DDE" w:rsidTr="00010237">
        <w:tc>
          <w:tcPr>
            <w:tcW w:w="664" w:type="dxa"/>
          </w:tcPr>
          <w:p w:rsidR="00B05DDE" w:rsidRPr="001142AD" w:rsidRDefault="00AD5FD7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387" w:type="dxa"/>
          </w:tcPr>
          <w:p w:rsidR="00B05DDE" w:rsidRDefault="00B05DDE" w:rsidP="00DE0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ко дню народного единства «</w:t>
            </w:r>
            <w:r w:rsidR="00711438">
              <w:rPr>
                <w:rFonts w:ascii="Times New Roman" w:hAnsi="Times New Roman" w:cs="Times New Roman"/>
                <w:sz w:val="28"/>
                <w:szCs w:val="28"/>
              </w:rPr>
              <w:t>Вместе мы непобедимы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05DDE" w:rsidRDefault="00B05DDE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009" w:type="dxa"/>
          </w:tcPr>
          <w:p w:rsidR="00B05DDE" w:rsidRDefault="00B05DDE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B05DDE" w:rsidRDefault="00B05DDE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B05DDE" w:rsidRDefault="005A3C0F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B05DDE" w:rsidTr="00010237">
        <w:tc>
          <w:tcPr>
            <w:tcW w:w="664" w:type="dxa"/>
          </w:tcPr>
          <w:p w:rsidR="00B05DDE" w:rsidRPr="001142AD" w:rsidRDefault="00AD5FD7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387" w:type="dxa"/>
          </w:tcPr>
          <w:p w:rsidR="00B05DDE" w:rsidRDefault="00F85F90" w:rsidP="005E1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ко дню Героев Отечества </w:t>
            </w:r>
            <w:r w:rsidRPr="00F85F90">
              <w:rPr>
                <w:rFonts w:ascii="Times New Roman" w:hAnsi="Times New Roman" w:cs="Times New Roman"/>
                <w:sz w:val="28"/>
                <w:szCs w:val="28"/>
              </w:rPr>
              <w:t>«Равнение на героев»</w:t>
            </w:r>
          </w:p>
        </w:tc>
        <w:tc>
          <w:tcPr>
            <w:tcW w:w="2268" w:type="dxa"/>
          </w:tcPr>
          <w:p w:rsidR="00B05DDE" w:rsidRDefault="00B05DDE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009" w:type="dxa"/>
          </w:tcPr>
          <w:p w:rsidR="00B05DDE" w:rsidRDefault="00B05DDE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молодежи</w:t>
            </w:r>
          </w:p>
        </w:tc>
        <w:tc>
          <w:tcPr>
            <w:tcW w:w="1818" w:type="dxa"/>
          </w:tcPr>
          <w:p w:rsidR="00B05DDE" w:rsidRDefault="005A3C0F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B05DDE" w:rsidRDefault="005A3C0F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Библиотеки</w:t>
            </w:r>
          </w:p>
        </w:tc>
      </w:tr>
      <w:tr w:rsidR="00B05DDE" w:rsidTr="00010237">
        <w:tc>
          <w:tcPr>
            <w:tcW w:w="664" w:type="dxa"/>
          </w:tcPr>
          <w:p w:rsidR="00B05DDE" w:rsidRPr="001142AD" w:rsidRDefault="00AD5FD7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387" w:type="dxa"/>
          </w:tcPr>
          <w:p w:rsidR="00B05DDE" w:rsidRDefault="00196BBC" w:rsidP="0071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ко дню инвалидов </w:t>
            </w:r>
            <w:r w:rsidRPr="00196B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1438" w:rsidRPr="00711438">
              <w:rPr>
                <w:rFonts w:ascii="Times New Roman" w:hAnsi="Times New Roman" w:cs="Times New Roman"/>
                <w:sz w:val="28"/>
                <w:szCs w:val="28"/>
              </w:rPr>
              <w:t>Улыбка доброты и надежды»</w:t>
            </w:r>
          </w:p>
        </w:tc>
        <w:tc>
          <w:tcPr>
            <w:tcW w:w="2268" w:type="dxa"/>
          </w:tcPr>
          <w:p w:rsidR="00B05DDE" w:rsidRDefault="00196BBC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009" w:type="dxa"/>
          </w:tcPr>
          <w:p w:rsidR="00B05DDE" w:rsidRDefault="00196BBC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людей 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здоровья</w:t>
            </w:r>
          </w:p>
        </w:tc>
        <w:tc>
          <w:tcPr>
            <w:tcW w:w="1818" w:type="dxa"/>
          </w:tcPr>
          <w:p w:rsidR="00B05DDE" w:rsidRDefault="00196BBC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920" w:type="dxa"/>
          </w:tcPr>
          <w:p w:rsidR="00B05DDE" w:rsidRDefault="00196BBC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AD5FD7" w:rsidTr="00010237">
        <w:tc>
          <w:tcPr>
            <w:tcW w:w="664" w:type="dxa"/>
          </w:tcPr>
          <w:p w:rsidR="00AD5FD7" w:rsidRDefault="00AD5FD7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387" w:type="dxa"/>
          </w:tcPr>
          <w:p w:rsidR="00AD5FD7" w:rsidRPr="00196BBC" w:rsidRDefault="00AD5FD7" w:rsidP="0071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акции «Мой язык – душа народа»</w:t>
            </w:r>
          </w:p>
        </w:tc>
        <w:tc>
          <w:tcPr>
            <w:tcW w:w="2268" w:type="dxa"/>
          </w:tcPr>
          <w:p w:rsidR="00AD5FD7" w:rsidRDefault="00AD5FD7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009" w:type="dxa"/>
          </w:tcPr>
          <w:p w:rsidR="00AD5FD7" w:rsidRDefault="00AD5FD7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AD5FD7" w:rsidRDefault="00AD5FD7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библиотеки</w:t>
            </w:r>
          </w:p>
        </w:tc>
        <w:tc>
          <w:tcPr>
            <w:tcW w:w="1920" w:type="dxa"/>
          </w:tcPr>
          <w:p w:rsidR="00AD5FD7" w:rsidRDefault="00AD5FD7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</w:t>
            </w:r>
          </w:p>
        </w:tc>
      </w:tr>
      <w:tr w:rsidR="00AD5FD7" w:rsidTr="00010237">
        <w:tc>
          <w:tcPr>
            <w:tcW w:w="664" w:type="dxa"/>
          </w:tcPr>
          <w:p w:rsidR="00AD5FD7" w:rsidRDefault="00AD5FD7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bookmarkStart w:id="0" w:name="_GoBack"/>
            <w:bookmarkEnd w:id="0"/>
          </w:p>
        </w:tc>
        <w:tc>
          <w:tcPr>
            <w:tcW w:w="5387" w:type="dxa"/>
          </w:tcPr>
          <w:p w:rsidR="00AD5FD7" w:rsidRDefault="00AD5FD7" w:rsidP="0071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волонтера «Иди всегда дорогою добра»</w:t>
            </w:r>
          </w:p>
        </w:tc>
        <w:tc>
          <w:tcPr>
            <w:tcW w:w="2268" w:type="dxa"/>
          </w:tcPr>
          <w:p w:rsidR="00AD5FD7" w:rsidRDefault="00AD5FD7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009" w:type="dxa"/>
          </w:tcPr>
          <w:p w:rsidR="00AD5FD7" w:rsidRDefault="00AD5FD7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AD5FD7" w:rsidRDefault="00AD5FD7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ЦБ</w:t>
            </w:r>
          </w:p>
        </w:tc>
        <w:tc>
          <w:tcPr>
            <w:tcW w:w="1920" w:type="dxa"/>
          </w:tcPr>
          <w:p w:rsidR="00AD5FD7" w:rsidRDefault="00AD5FD7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Кувшинова М.В.</w:t>
            </w:r>
          </w:p>
        </w:tc>
      </w:tr>
      <w:tr w:rsidR="005810F2" w:rsidTr="00010237">
        <w:tc>
          <w:tcPr>
            <w:tcW w:w="664" w:type="dxa"/>
          </w:tcPr>
          <w:p w:rsidR="005810F2" w:rsidRPr="001142AD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810F2" w:rsidRPr="008C4708" w:rsidRDefault="005810F2" w:rsidP="009722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Справочно-библиографическое обслуживание</w:t>
            </w:r>
          </w:p>
        </w:tc>
        <w:tc>
          <w:tcPr>
            <w:tcW w:w="2268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10F2" w:rsidTr="003E245F">
        <w:trPr>
          <w:trHeight w:val="849"/>
        </w:trPr>
        <w:tc>
          <w:tcPr>
            <w:tcW w:w="664" w:type="dxa"/>
          </w:tcPr>
          <w:p w:rsidR="005810F2" w:rsidRPr="001142AD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2A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810F2" w:rsidRDefault="005810F2" w:rsidP="00581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персональных памяток к юбилеям писателей</w:t>
            </w:r>
          </w:p>
        </w:tc>
        <w:tc>
          <w:tcPr>
            <w:tcW w:w="2268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года</w:t>
            </w:r>
          </w:p>
        </w:tc>
        <w:tc>
          <w:tcPr>
            <w:tcW w:w="2009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ЦБ</w:t>
            </w:r>
          </w:p>
        </w:tc>
        <w:tc>
          <w:tcPr>
            <w:tcW w:w="1920" w:type="dxa"/>
          </w:tcPr>
          <w:p w:rsidR="005810F2" w:rsidRDefault="005810F2" w:rsidP="005A3C0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Ткачева И.Н.</w:t>
            </w:r>
          </w:p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10F2" w:rsidTr="003E245F">
        <w:trPr>
          <w:trHeight w:val="863"/>
        </w:trPr>
        <w:tc>
          <w:tcPr>
            <w:tcW w:w="664" w:type="dxa"/>
          </w:tcPr>
          <w:p w:rsidR="005810F2" w:rsidRPr="001142AD" w:rsidRDefault="005810F2" w:rsidP="0097226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2A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810F2" w:rsidRDefault="005810F2" w:rsidP="00581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рек</w:t>
            </w:r>
            <w:r w:rsidR="003E245F">
              <w:rPr>
                <w:rFonts w:ascii="Times New Roman" w:hAnsi="Times New Roman" w:cs="Times New Roman"/>
                <w:sz w:val="28"/>
                <w:szCs w:val="28"/>
              </w:rPr>
              <w:t>омендательных списков литературы</w:t>
            </w:r>
          </w:p>
          <w:p w:rsidR="005810F2" w:rsidRDefault="005810F2" w:rsidP="009722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года</w:t>
            </w:r>
          </w:p>
        </w:tc>
        <w:tc>
          <w:tcPr>
            <w:tcW w:w="2009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всех польз.</w:t>
            </w:r>
          </w:p>
        </w:tc>
        <w:tc>
          <w:tcPr>
            <w:tcW w:w="1818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ЦБ</w:t>
            </w:r>
          </w:p>
        </w:tc>
        <w:tc>
          <w:tcPr>
            <w:tcW w:w="1920" w:type="dxa"/>
          </w:tcPr>
          <w:p w:rsidR="005810F2" w:rsidRDefault="005810F2" w:rsidP="00DD39A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Ткачева И.Н.</w:t>
            </w:r>
          </w:p>
        </w:tc>
      </w:tr>
    </w:tbl>
    <w:p w:rsidR="005810F2" w:rsidRDefault="005810F2" w:rsidP="005810F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810F2" w:rsidRDefault="005810F2" w:rsidP="005810F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D6" w:rsidRPr="005A3C0F" w:rsidRDefault="005810F2" w:rsidP="005A3C0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Заведующая методическим отде</w:t>
      </w:r>
      <w:r w:rsidR="005A3C0F">
        <w:rPr>
          <w:rFonts w:ascii="Times New Roman" w:hAnsi="Times New Roman" w:cs="Times New Roman"/>
          <w:b/>
          <w:bCs/>
          <w:sz w:val="28"/>
          <w:szCs w:val="28"/>
        </w:rPr>
        <w:t>лом:            Токбулатова И.Ф</w:t>
      </w:r>
    </w:p>
    <w:sectPr w:rsidR="007A36D6" w:rsidRPr="005A3C0F" w:rsidSect="009046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29E"/>
    <w:multiLevelType w:val="hybridMultilevel"/>
    <w:tmpl w:val="5EFA236C"/>
    <w:lvl w:ilvl="0" w:tplc="035A06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D9A027E"/>
    <w:multiLevelType w:val="hybridMultilevel"/>
    <w:tmpl w:val="8E0863C8"/>
    <w:lvl w:ilvl="0" w:tplc="1BB2CA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074BF"/>
    <w:multiLevelType w:val="multilevel"/>
    <w:tmpl w:val="22E8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84"/>
    <w:rsid w:val="00010237"/>
    <w:rsid w:val="000618DC"/>
    <w:rsid w:val="000749E0"/>
    <w:rsid w:val="000A478B"/>
    <w:rsid w:val="00103105"/>
    <w:rsid w:val="001142AD"/>
    <w:rsid w:val="00120371"/>
    <w:rsid w:val="00120826"/>
    <w:rsid w:val="001247EF"/>
    <w:rsid w:val="0019001E"/>
    <w:rsid w:val="00196BBC"/>
    <w:rsid w:val="00227C0D"/>
    <w:rsid w:val="00315173"/>
    <w:rsid w:val="0035028A"/>
    <w:rsid w:val="003C7EAB"/>
    <w:rsid w:val="003E245F"/>
    <w:rsid w:val="003F7C0B"/>
    <w:rsid w:val="00450A8C"/>
    <w:rsid w:val="004B1C0D"/>
    <w:rsid w:val="005810F2"/>
    <w:rsid w:val="005A3C0F"/>
    <w:rsid w:val="005B2ADA"/>
    <w:rsid w:val="005E1898"/>
    <w:rsid w:val="006166D2"/>
    <w:rsid w:val="00646335"/>
    <w:rsid w:val="006D6A20"/>
    <w:rsid w:val="00711438"/>
    <w:rsid w:val="00717824"/>
    <w:rsid w:val="0079477D"/>
    <w:rsid w:val="007A36D6"/>
    <w:rsid w:val="008165BA"/>
    <w:rsid w:val="0086799C"/>
    <w:rsid w:val="008A6053"/>
    <w:rsid w:val="008C0732"/>
    <w:rsid w:val="008D6079"/>
    <w:rsid w:val="00904654"/>
    <w:rsid w:val="00930921"/>
    <w:rsid w:val="00960384"/>
    <w:rsid w:val="0097226F"/>
    <w:rsid w:val="009A2FBC"/>
    <w:rsid w:val="009A5195"/>
    <w:rsid w:val="009D4B9F"/>
    <w:rsid w:val="00A0605E"/>
    <w:rsid w:val="00A10A9A"/>
    <w:rsid w:val="00A67805"/>
    <w:rsid w:val="00A83814"/>
    <w:rsid w:val="00AA735B"/>
    <w:rsid w:val="00AC4321"/>
    <w:rsid w:val="00AD5FD7"/>
    <w:rsid w:val="00B05DDE"/>
    <w:rsid w:val="00B84AB8"/>
    <w:rsid w:val="00C5049A"/>
    <w:rsid w:val="00D117B9"/>
    <w:rsid w:val="00D11FAC"/>
    <w:rsid w:val="00D3009C"/>
    <w:rsid w:val="00DD39A5"/>
    <w:rsid w:val="00DE05F5"/>
    <w:rsid w:val="00E45CB0"/>
    <w:rsid w:val="00F04DF5"/>
    <w:rsid w:val="00F570B3"/>
    <w:rsid w:val="00F80DCF"/>
    <w:rsid w:val="00F85F90"/>
    <w:rsid w:val="00FB3916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0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10F2"/>
    <w:pPr>
      <w:ind w:left="720"/>
      <w:contextualSpacing/>
    </w:pPr>
  </w:style>
  <w:style w:type="table" w:styleId="a5">
    <w:name w:val="Table Grid"/>
    <w:basedOn w:val="a1"/>
    <w:uiPriority w:val="59"/>
    <w:rsid w:val="0058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A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80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0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10F2"/>
    <w:pPr>
      <w:ind w:left="720"/>
      <w:contextualSpacing/>
    </w:pPr>
  </w:style>
  <w:style w:type="table" w:styleId="a5">
    <w:name w:val="Table Grid"/>
    <w:basedOn w:val="a1"/>
    <w:uiPriority w:val="59"/>
    <w:rsid w:val="0058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A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80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12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2017-01-23T04:59:00Z</cp:lastPrinted>
  <dcterms:created xsi:type="dcterms:W3CDTF">2015-11-23T09:45:00Z</dcterms:created>
  <dcterms:modified xsi:type="dcterms:W3CDTF">2017-12-22T09:39:00Z</dcterms:modified>
</cp:coreProperties>
</file>